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D9D0E8" w:rsidR="00D930ED" w:rsidRPr="00EA69E9" w:rsidRDefault="009E4D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94B4CB" w:rsidR="00D930ED" w:rsidRPr="00790574" w:rsidRDefault="009E4D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D0059F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297D9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6DF43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CDF93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F1256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66B48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0CB1B" w:rsidR="00B87ED3" w:rsidRPr="00FC7F6A" w:rsidRDefault="009E4D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8A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04F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AE62DD" w:rsidR="00B87ED3" w:rsidRPr="00D44524" w:rsidRDefault="009E4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9147D" w:rsidR="00B87ED3" w:rsidRPr="00D44524" w:rsidRDefault="009E4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5DEFC" w:rsidR="00B87ED3" w:rsidRPr="00D44524" w:rsidRDefault="009E4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1D07A5" w:rsidR="00B87ED3" w:rsidRPr="00D44524" w:rsidRDefault="009E4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FC4B43" w:rsidR="00B87ED3" w:rsidRPr="00D44524" w:rsidRDefault="009E4D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06B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3A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025A1" w:rsidR="000B5588" w:rsidRPr="00EA69E9" w:rsidRDefault="009E4D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FFC3CC" w:rsidR="000B5588" w:rsidRPr="00EA69E9" w:rsidRDefault="009E4DD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285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BB4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E05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743E34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40138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DA8D74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1EBC1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A3983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3B581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E0ED78" w:rsidR="000B5588" w:rsidRPr="00D44524" w:rsidRDefault="009E4D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31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F85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715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E4A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7D2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56CB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02C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47215E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165144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D3EB6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92B5D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0FEB7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88B0E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6F5411" w:rsidR="00846B8B" w:rsidRPr="00D44524" w:rsidRDefault="009E4D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7E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387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6BB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16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88A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B9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8C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DE10E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A693C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8961E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9C2A9B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093574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C41A4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7001A" w:rsidR="007A5870" w:rsidRPr="00D44524" w:rsidRDefault="009E4D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2FC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93C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3A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B4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470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F3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BB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6BE21" w:rsidR="0021795A" w:rsidRPr="00D44524" w:rsidRDefault="009E4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23EF5" w:rsidR="0021795A" w:rsidRPr="00D44524" w:rsidRDefault="009E4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FF9DEB" w:rsidR="0021795A" w:rsidRPr="00D44524" w:rsidRDefault="009E4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A053D1" w:rsidR="0021795A" w:rsidRPr="00D44524" w:rsidRDefault="009E4D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B48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988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B1EC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48B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660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A4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C6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0B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A727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07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4D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DD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2023-07-05T11:27:00.0000000Z</dcterms:modified>
</coreProperties>
</file>