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47031" w:rsidR="00380DB3" w:rsidRPr="0068293E" w:rsidRDefault="007A2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5886C" w:rsidR="00380DB3" w:rsidRPr="0068293E" w:rsidRDefault="007A2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4A9E6" w:rsidR="00240DC4" w:rsidRPr="00B03D55" w:rsidRDefault="007A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03378" w:rsidR="00240DC4" w:rsidRPr="00B03D55" w:rsidRDefault="007A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23F68" w:rsidR="00240DC4" w:rsidRPr="00B03D55" w:rsidRDefault="007A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0B4DE" w:rsidR="00240DC4" w:rsidRPr="00B03D55" w:rsidRDefault="007A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5E830" w:rsidR="00240DC4" w:rsidRPr="00B03D55" w:rsidRDefault="007A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B3C22" w:rsidR="00240DC4" w:rsidRPr="00B03D55" w:rsidRDefault="007A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6A6AD" w:rsidR="00240DC4" w:rsidRPr="00B03D55" w:rsidRDefault="007A2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F6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FC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60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C6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C011D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DEB74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E0AEB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C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1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3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3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3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E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5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5CCD9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2DC51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F2E52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638E4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D10D5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806E1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F9480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0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A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0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1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B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C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0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00D15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3767D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CEE1F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5EF50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A0B49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F95C9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BB412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2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5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7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A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F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2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7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77C4E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FF9A7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67124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7CDDC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C3259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43143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CF616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8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9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F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1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4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2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9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DE19E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A212D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DB346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6B787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4BD9C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1302D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748AF" w:rsidR="009A6C64" w:rsidRPr="00730585" w:rsidRDefault="007A2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ACBEB" w:rsidR="001835FB" w:rsidRPr="00DA1511" w:rsidRDefault="007A2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7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3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B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A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1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C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5D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