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2D74A" w:rsidR="00380DB3" w:rsidRPr="0068293E" w:rsidRDefault="00350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A15FE" w:rsidR="00380DB3" w:rsidRPr="0068293E" w:rsidRDefault="00350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B9762" w:rsidR="00240DC4" w:rsidRPr="00B03D55" w:rsidRDefault="00350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3CB36" w:rsidR="00240DC4" w:rsidRPr="00B03D55" w:rsidRDefault="00350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20AE5" w:rsidR="00240DC4" w:rsidRPr="00B03D55" w:rsidRDefault="00350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2D296" w:rsidR="00240DC4" w:rsidRPr="00B03D55" w:rsidRDefault="00350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61DFF" w:rsidR="00240DC4" w:rsidRPr="00B03D55" w:rsidRDefault="00350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7DC75" w:rsidR="00240DC4" w:rsidRPr="00B03D55" w:rsidRDefault="00350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2E187" w:rsidR="00240DC4" w:rsidRPr="00B03D55" w:rsidRDefault="00350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A8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5F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DA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B2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2EA9F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94DBA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70C9C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B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D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5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5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F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7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B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E3AD9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94A79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A67B1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137B1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9B966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721DF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7FFCC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4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A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8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2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A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B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C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46D40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D5DD9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5B37F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5ACED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42664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BC44A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37F5B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0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6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3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7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1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6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9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A0290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FFE0D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7A0C8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D4C98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3964F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F60DA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01E72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0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2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0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0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A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3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C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E2F71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B296E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F7748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48458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6D995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2878F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FE007" w:rsidR="009A6C64" w:rsidRPr="00730585" w:rsidRDefault="00350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FC899" w:rsidR="001835FB" w:rsidRPr="00DA1511" w:rsidRDefault="00350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02922" w:rsidR="001835FB" w:rsidRPr="00DA1511" w:rsidRDefault="00350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F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5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6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7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2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33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