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CA2761" w:rsidR="002534F3" w:rsidRPr="0068293E" w:rsidRDefault="00576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ACC4ED" w:rsidR="002534F3" w:rsidRPr="0068293E" w:rsidRDefault="00576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1C526" w:rsidR="002A7340" w:rsidRPr="00FF2AF3" w:rsidRDefault="00576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1F075" w:rsidR="002A7340" w:rsidRPr="00FF2AF3" w:rsidRDefault="00576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B7785" w:rsidR="002A7340" w:rsidRPr="00FF2AF3" w:rsidRDefault="00576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9190A" w:rsidR="002A7340" w:rsidRPr="00FF2AF3" w:rsidRDefault="00576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163C4" w:rsidR="002A7340" w:rsidRPr="00FF2AF3" w:rsidRDefault="00576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C8EA4" w:rsidR="002A7340" w:rsidRPr="00FF2AF3" w:rsidRDefault="00576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EED3D" w:rsidR="002A7340" w:rsidRPr="00FF2AF3" w:rsidRDefault="00576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B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A2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2C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6C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1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00E7B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79BDD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9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1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8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5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5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8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3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BA928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71748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8381C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A5F40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AD209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D1B5E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14CDB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5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5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D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4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8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F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E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22866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1F800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B3C41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9F6B6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23503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9F880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4DBE4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4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4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3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A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8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F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4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24694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B1CA3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81F54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B819C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9B527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B3F99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03F50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A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6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6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7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7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3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9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6D77D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37040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B5381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004A8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DCAB2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58AAD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20C29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5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55D22" w:rsidR="001835FB" w:rsidRPr="00DA1511" w:rsidRDefault="00576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F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F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6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5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9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0702E1" w:rsidR="009A6C64" w:rsidRPr="00730585" w:rsidRDefault="0057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DD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37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7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01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D5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E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6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15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5D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1A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E9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F1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5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E1A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