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5C0ACD" w:rsidR="002534F3" w:rsidRPr="0068293E" w:rsidRDefault="008711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1AE8E4" w:rsidR="002534F3" w:rsidRPr="0068293E" w:rsidRDefault="008711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EAD3F4" w:rsidR="002A7340" w:rsidRPr="00FF2AF3" w:rsidRDefault="008711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25D08" w:rsidR="002A7340" w:rsidRPr="00FF2AF3" w:rsidRDefault="008711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953CC" w:rsidR="002A7340" w:rsidRPr="00FF2AF3" w:rsidRDefault="008711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40BF4" w:rsidR="002A7340" w:rsidRPr="00FF2AF3" w:rsidRDefault="008711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1EB19" w:rsidR="002A7340" w:rsidRPr="00FF2AF3" w:rsidRDefault="008711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2FC2B" w:rsidR="002A7340" w:rsidRPr="00FF2AF3" w:rsidRDefault="008711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D3FDE3" w:rsidR="002A7340" w:rsidRPr="00FF2AF3" w:rsidRDefault="008711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51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0E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B5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B5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D1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C10AC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FF14E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6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5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2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C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AB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8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8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D4078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08876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C8CA4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66EA3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F8BBB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6886E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1C33B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F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F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C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21BED" w:rsidR="001835FB" w:rsidRPr="00DA1511" w:rsidRDefault="008711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0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C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B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BE1DA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1FE0F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7127F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BBBD8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FD41A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0C513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47074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4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C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D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2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8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5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B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A79C3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F3AFD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BCF43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83401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2374D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A4017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916ED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E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6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B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F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0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9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1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B3736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0C3CC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4B449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23A67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D17C7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1ACDC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33967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E23A0" w:rsidR="001835FB" w:rsidRPr="00DA1511" w:rsidRDefault="008711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5977D" w:rsidR="001835FB" w:rsidRPr="00DA1511" w:rsidRDefault="008711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57FA6" w:rsidR="001835FB" w:rsidRPr="00DA1511" w:rsidRDefault="008711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7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5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1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D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8B790F" w:rsidR="009A6C64" w:rsidRPr="00730585" w:rsidRDefault="0087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77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DC7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57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49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1F8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EFC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046B5B" w:rsidR="001835FB" w:rsidRPr="00DA1511" w:rsidRDefault="008711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42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97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F4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56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00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AE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1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11A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