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5D58A" w:rsidR="00FD3806" w:rsidRPr="00A72646" w:rsidRDefault="009C1E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2861D" w:rsidR="00FD3806" w:rsidRPr="002A5E6C" w:rsidRDefault="009C1E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EBCE5" w:rsidR="00B87ED3" w:rsidRPr="00AF0D95" w:rsidRDefault="009C1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B9E08" w:rsidR="00B87ED3" w:rsidRPr="00AF0D95" w:rsidRDefault="009C1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2AD5E" w:rsidR="00B87ED3" w:rsidRPr="00AF0D95" w:rsidRDefault="009C1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DD274" w:rsidR="00B87ED3" w:rsidRPr="00AF0D95" w:rsidRDefault="009C1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AC939" w:rsidR="00B87ED3" w:rsidRPr="00AF0D95" w:rsidRDefault="009C1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C4FD" w:rsidR="00B87ED3" w:rsidRPr="00AF0D95" w:rsidRDefault="009C1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0F01" w:rsidR="00B87ED3" w:rsidRPr="00AF0D95" w:rsidRDefault="009C1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DE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05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93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C9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9B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E19C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BB60B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8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7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A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2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2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20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C6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9E0F1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E8F19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11B7A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2FECA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218EE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5FD12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9878F" w:rsidR="00B87ED3" w:rsidRPr="00AF0D95" w:rsidRDefault="009C1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7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3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4927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272D5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0CBBB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1291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719CE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4DED9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22285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2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B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F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3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3CA49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ADC16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F9F9A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C5BED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02E28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4681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F35E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7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7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3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F7369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43220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F1443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5E2C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C8781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F36B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EC325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3501" w:rsidR="00B87ED3" w:rsidRPr="00AF0D95" w:rsidRDefault="009C1E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7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3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3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A7927" w:rsidR="00B87ED3" w:rsidRPr="00AF0D95" w:rsidRDefault="009C1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E5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5E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9B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5C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90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70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B68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30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5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A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C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E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39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E0E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