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E105" w:rsidR="0061148E" w:rsidRPr="008F69F5" w:rsidRDefault="00E10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2D11" w:rsidR="0061148E" w:rsidRPr="008F69F5" w:rsidRDefault="00E10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CBA00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3ACD8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6F6A4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21B35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CCE6C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ED3F9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A771E" w:rsidR="00B87ED3" w:rsidRPr="008F69F5" w:rsidRDefault="00E1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2D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DB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E6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D4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68B5E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CABBF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125FA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C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9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D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D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EA2FD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13C94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9A79E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394CD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B3F29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C1C93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4259A" w:rsidR="00B87ED3" w:rsidRPr="008F69F5" w:rsidRDefault="00E1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7730A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EFF2F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4901C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429C3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1E2DB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801C8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F0873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E2455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9F2BD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DAB6B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4C334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A5EE7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D2872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7B54E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5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FCD2E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2431C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E58A2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19D0E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F57C0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45554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357CB" w:rsidR="00B87ED3" w:rsidRPr="008F69F5" w:rsidRDefault="00E1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FD79" w:rsidR="00B87ED3" w:rsidRPr="00944D28" w:rsidRDefault="00E10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77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