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CFFC" w:rsidR="0061148E" w:rsidRPr="008F69F5" w:rsidRDefault="007E7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DBCC" w:rsidR="0061148E" w:rsidRPr="008F69F5" w:rsidRDefault="007E7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D9C2A" w:rsidR="00B87ED3" w:rsidRPr="008F69F5" w:rsidRDefault="007E7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BAE71" w:rsidR="00B87ED3" w:rsidRPr="008F69F5" w:rsidRDefault="007E7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F6EEF" w:rsidR="00B87ED3" w:rsidRPr="008F69F5" w:rsidRDefault="007E7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E2E37" w:rsidR="00B87ED3" w:rsidRPr="008F69F5" w:rsidRDefault="007E7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DE861" w:rsidR="00B87ED3" w:rsidRPr="008F69F5" w:rsidRDefault="007E7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83C8E" w:rsidR="00B87ED3" w:rsidRPr="008F69F5" w:rsidRDefault="007E7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41D09" w:rsidR="00B87ED3" w:rsidRPr="008F69F5" w:rsidRDefault="007E7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90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98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BC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0B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16F64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991DD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3E601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1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6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9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72A4E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F5C1A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EDE08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F8AC6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D912F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472A2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6F99A" w:rsidR="00B87ED3" w:rsidRPr="008F69F5" w:rsidRDefault="007E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8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6E260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96C0A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23129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C12EE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BC477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F90FF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EE7F2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83A85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40814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12DEC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9358B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AEF99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86084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27340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C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4D0D5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A7B63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3F0E6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25FBA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31C47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FD5E0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E4BF9" w:rsidR="00B87ED3" w:rsidRPr="008F69F5" w:rsidRDefault="007E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C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F2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2022-10-22T08:37:00.0000000Z</dcterms:modified>
</coreProperties>
</file>