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2C226" w:rsidR="0061148E" w:rsidRPr="00944D28" w:rsidRDefault="007C6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8C18" w:rsidR="0061148E" w:rsidRPr="004A7085" w:rsidRDefault="007C6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6F917E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A33144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9D4B7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CDA655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A17EDF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9904E3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72A653" w:rsidR="00E22E60" w:rsidRPr="007D5604" w:rsidRDefault="007C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A4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7B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5E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44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1F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A25A4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34E73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57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E37B4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2F7F9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0D365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03F09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94596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50C73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49D92" w:rsidR="00B87ED3" w:rsidRPr="007D5604" w:rsidRDefault="007C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602FA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B1B44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BE1B1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EFB80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8F5A1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47C11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9DFA7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11317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D8750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91C96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0F232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207CE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63B6C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CC36F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192CE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CBA80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8C912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3A787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73CC3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5F7B8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B3C31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6AC4" w:rsidR="00B87ED3" w:rsidRPr="00944D28" w:rsidRDefault="007C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B8FD4A" w:rsidR="00B87ED3" w:rsidRPr="007D5604" w:rsidRDefault="007C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354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5DE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3B8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C4F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AA7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C65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7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1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E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9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15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2022-10-21T17:03:00.0000000Z</dcterms:modified>
</coreProperties>
</file>