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AD56" w:rsidR="0061148E" w:rsidRPr="00944D28" w:rsidRDefault="00DB7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215E3" w:rsidR="0061148E" w:rsidRPr="004A7085" w:rsidRDefault="00DB7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A0989" w:rsidR="00E22E60" w:rsidRPr="007D5604" w:rsidRDefault="00DB7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1A1477" w:rsidR="00E22E60" w:rsidRPr="007D5604" w:rsidRDefault="00DB7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481AEE" w:rsidR="00E22E60" w:rsidRPr="007D5604" w:rsidRDefault="00DB7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BC5013" w:rsidR="00E22E60" w:rsidRPr="007D5604" w:rsidRDefault="00DB7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897E48" w:rsidR="00E22E60" w:rsidRPr="007D5604" w:rsidRDefault="00DB7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3085AF" w:rsidR="00E22E60" w:rsidRPr="007D5604" w:rsidRDefault="00DB7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E039E6" w:rsidR="00E22E60" w:rsidRPr="007D5604" w:rsidRDefault="00DB7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EA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80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50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F8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49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65C03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DE560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4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58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B4DB9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FE676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7FDB1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827EC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E9D51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FB34B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0383E" w:rsidR="00B87ED3" w:rsidRPr="007D5604" w:rsidRDefault="00DB7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C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DE45F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BC1F9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B3AC6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06E97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B48CE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5DF9F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1142B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E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F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B8783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B871D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45F93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37E2A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B5F7E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C97C4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3FFCB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CF83" w:rsidR="00B87ED3" w:rsidRPr="00944D28" w:rsidRDefault="00DB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B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8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FC012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1681E8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6421E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E0FBB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5F052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62E49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A9ABD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8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F751" w:rsidR="00B87ED3" w:rsidRPr="00944D28" w:rsidRDefault="00DB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3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6F89E2" w:rsidR="00B87ED3" w:rsidRPr="007D5604" w:rsidRDefault="00DB7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52AC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97AB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3D6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C0C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EB7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8D6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F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8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6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5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5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C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ED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2022-10-22T01:26:00.0000000Z</dcterms:modified>
</coreProperties>
</file>