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9013" w:rsidR="0061148E" w:rsidRPr="00812946" w:rsidRDefault="00DE2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918F" w:rsidR="0061148E" w:rsidRPr="00812946" w:rsidRDefault="00DE2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8280A" w:rsidR="00673BC7" w:rsidRPr="00812946" w:rsidRDefault="00DE2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8A869" w:rsidR="00673BC7" w:rsidRPr="00812946" w:rsidRDefault="00DE2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C9A06" w:rsidR="00673BC7" w:rsidRPr="00812946" w:rsidRDefault="00DE2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ED5ED" w:rsidR="00673BC7" w:rsidRPr="00812946" w:rsidRDefault="00DE2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6166A" w:rsidR="00673BC7" w:rsidRPr="00812946" w:rsidRDefault="00DE2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8AC9C" w:rsidR="00673BC7" w:rsidRPr="00812946" w:rsidRDefault="00DE2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15E83" w:rsidR="00673BC7" w:rsidRPr="00812946" w:rsidRDefault="00DE2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40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12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73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BE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C44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11BD6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DF5E2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0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C85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0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80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9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E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B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F4FB1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52E0C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3B87C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E955C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F59F7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B9D19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48E28" w:rsidR="00B87ED3" w:rsidRPr="00812946" w:rsidRDefault="00DE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F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46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92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B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0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68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73E4A" w:rsidR="00B87ED3" w:rsidRPr="00812946" w:rsidRDefault="00DE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466DD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3ECDA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4F890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7C87B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BE310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93EB4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31A95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B2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5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07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1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2A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8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A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01F24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232F6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2DFE4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718E2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28102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F302F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07CF8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7A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9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3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27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BD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4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71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E816D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504EE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40932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0C614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106D5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8AAF9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AE990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83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83D9E" w:rsidR="00B87ED3" w:rsidRPr="00812946" w:rsidRDefault="00DE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4BB2" w:rsidR="00B87ED3" w:rsidRPr="00812946" w:rsidRDefault="00DE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BB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D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E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0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2B574" w:rsidR="00B87ED3" w:rsidRPr="00812946" w:rsidRDefault="00DE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D99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9214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F296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8EAC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35F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63D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7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7B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BC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CC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31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B3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16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260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