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6F428" w:rsidR="0061148E" w:rsidRPr="00812946" w:rsidRDefault="001575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B309" w:rsidR="0061148E" w:rsidRPr="00812946" w:rsidRDefault="001575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6BD09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1192D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BC52F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C1AFB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CE04E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28CCB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01C82" w:rsidR="00673BC7" w:rsidRPr="00812946" w:rsidRDefault="001575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516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03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C1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16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35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3EE34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EC4DF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373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0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B2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1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8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F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8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A1B13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518AD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65595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04303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F67AC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F8A58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02BB7" w:rsidR="00B87ED3" w:rsidRPr="00812946" w:rsidRDefault="001575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D8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B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41DC" w:rsidR="00B87ED3" w:rsidRPr="00812946" w:rsidRDefault="00157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B0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9C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11E83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F344C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2E472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44535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F910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52CBC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FC110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5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D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B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3A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0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E3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3F438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20415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AFCC2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F4DE2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2364E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D9852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CA94A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D1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4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9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9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A1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94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7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4312D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DF7AD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713B5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E4815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A49A2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66A6E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72BD8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F6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7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F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3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77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F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E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91A5DD" w:rsidR="00B87ED3" w:rsidRPr="00812946" w:rsidRDefault="001575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6226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55E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A647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DDC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2E76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714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E86B2" w:rsidR="00B87ED3" w:rsidRPr="00812946" w:rsidRDefault="001575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42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66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33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E0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E9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B7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5A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2022-10-30T07:28:00.0000000Z</dcterms:modified>
</coreProperties>
</file>