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FACC4" w:rsidR="0061148E" w:rsidRPr="00944D28" w:rsidRDefault="00393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309D" w:rsidR="0061148E" w:rsidRPr="004A7085" w:rsidRDefault="00393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544F9" w:rsidR="00B87ED3" w:rsidRPr="00944D28" w:rsidRDefault="0039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08530" w:rsidR="00B87ED3" w:rsidRPr="00944D28" w:rsidRDefault="0039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A7164" w:rsidR="00B87ED3" w:rsidRPr="00944D28" w:rsidRDefault="0039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BE3AD" w:rsidR="00B87ED3" w:rsidRPr="00944D28" w:rsidRDefault="0039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4028E" w:rsidR="00B87ED3" w:rsidRPr="00944D28" w:rsidRDefault="0039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435C1" w:rsidR="00B87ED3" w:rsidRPr="00944D28" w:rsidRDefault="0039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0ED89" w:rsidR="00B87ED3" w:rsidRPr="00944D28" w:rsidRDefault="0039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9E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FA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3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1D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88E7F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20FEA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DF541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7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B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B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F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9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B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15838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CD2F9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D9483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34706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AF9BE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AB035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F2BE8" w:rsidR="00B87ED3" w:rsidRPr="00944D28" w:rsidRDefault="0039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2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6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8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5F1C" w:rsidR="00B87ED3" w:rsidRPr="00944D28" w:rsidRDefault="0039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6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4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5058F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EE20F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05DE5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E4BB6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09E00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83B77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978DD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3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B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E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31E3C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EB510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412F4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A431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1FC16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9C451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E2150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B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6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0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D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CC291" w:rsidR="00B87ED3" w:rsidRPr="00944D28" w:rsidRDefault="0039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2FE42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86E2A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C1A53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831F6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8F5B7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9EC61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7E6CE" w:rsidR="00B87ED3" w:rsidRPr="00944D28" w:rsidRDefault="0039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28E5" w:rsidR="00B87ED3" w:rsidRPr="00944D28" w:rsidRDefault="0039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7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A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7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B49D9" w:rsidR="00B87ED3" w:rsidRPr="00944D28" w:rsidRDefault="0039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1CD4B" w:rsidR="00B87ED3" w:rsidRPr="00944D28" w:rsidRDefault="0039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AB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