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C390" w:rsidR="0061148E" w:rsidRPr="00944D28" w:rsidRDefault="004A5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34FA" w:rsidR="0061148E" w:rsidRPr="004A7085" w:rsidRDefault="004A5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1CFA6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2B117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9E8DD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87EED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90782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05740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ADE46" w:rsidR="00B87ED3" w:rsidRPr="00944D28" w:rsidRDefault="004A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7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0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2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3B71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D21B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87B3A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2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2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B868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569F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5C93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BC61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E3E3C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E5CD9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0F214" w:rsidR="00B87ED3" w:rsidRPr="00944D28" w:rsidRDefault="004A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3F7CB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93E48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9028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C80CB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C814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F62B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681E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BFB1F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2252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BFDBE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AF7B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E9161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5F19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F8B2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001C6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FC8F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0568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F8072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CFB53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1A71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1D16E" w:rsidR="00B87ED3" w:rsidRPr="00944D28" w:rsidRDefault="004A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7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2022-10-22T08:33:00.0000000Z</dcterms:modified>
</coreProperties>
</file>