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52C9F2" w:rsidR="00C34772" w:rsidRPr="0026421F" w:rsidRDefault="002D4F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A15DF" w:rsidR="00C34772" w:rsidRPr="00D339A1" w:rsidRDefault="002D4F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3B202" w:rsidR="002A7340" w:rsidRPr="00CD56BA" w:rsidRDefault="002D4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10260" w:rsidR="002A7340" w:rsidRPr="00CD56BA" w:rsidRDefault="002D4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17AD2" w:rsidR="002A7340" w:rsidRPr="00CD56BA" w:rsidRDefault="002D4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4B0C0" w:rsidR="002A7340" w:rsidRPr="00CD56BA" w:rsidRDefault="002D4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D70E8" w:rsidR="002A7340" w:rsidRPr="00CD56BA" w:rsidRDefault="002D4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E2F86" w:rsidR="002A7340" w:rsidRPr="00CD56BA" w:rsidRDefault="002D4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D9B232" w:rsidR="002A7340" w:rsidRPr="00CD56BA" w:rsidRDefault="002D4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A1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F2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FB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A3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3FA52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63ADA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CCECE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82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79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80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49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6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C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67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F68DF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29AFB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E4340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2323E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A3968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65C00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8F067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6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0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6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E4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C19E0" w:rsidR="001835FB" w:rsidRPr="000307EE" w:rsidRDefault="002D4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42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B6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B9C76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DDF92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83073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DC37E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FBBE7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4B3FD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45976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E4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6B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7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1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8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9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8C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36789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89EC7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132CF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8CEE6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11325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29F35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50DA6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7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FF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6C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62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8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27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9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ED08A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DC5E0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33BFE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CF95B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16E42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F6022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070FE" w:rsidR="009A6C64" w:rsidRPr="00730585" w:rsidRDefault="002D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3BFA5" w:rsidR="001835FB" w:rsidRPr="000307EE" w:rsidRDefault="002D4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C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1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6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F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7B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365AB" w:rsidR="001835FB" w:rsidRPr="000307EE" w:rsidRDefault="002D4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2D4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4F8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