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E999" w:rsidR="0061148E" w:rsidRPr="00177744" w:rsidRDefault="006D3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6A33" w:rsidR="0061148E" w:rsidRPr="00177744" w:rsidRDefault="006D3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57A01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53C17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6D709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A4A84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B6889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224DA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2B8A4" w:rsidR="00983D57" w:rsidRPr="00177744" w:rsidRDefault="006D3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4E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F8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4A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98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8B3E0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D5992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3CB63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7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2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1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4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9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2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E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B5247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17D8D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312F1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F6DE1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4A59B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AB045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23A3A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0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A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A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7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2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9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0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30034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2D461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9F669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9F6DF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FD50B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78AD6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C463D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B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A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F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0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C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6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F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D7021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E4369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22D0D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A0171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B1C66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98C44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4C8E9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3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C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7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5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D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7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C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F932F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0D4D0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13AFC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BD9E0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B03DD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393F2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63B08" w:rsidR="00B87ED3" w:rsidRPr="00177744" w:rsidRDefault="006D3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DEA9F" w:rsidR="00B87ED3" w:rsidRPr="00177744" w:rsidRDefault="006D3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0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0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2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0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F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3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9B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2022-10-22T11:23:00.0000000Z</dcterms:modified>
</coreProperties>
</file>