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106C23" w:rsidR="00AA29B6" w:rsidRPr="00EA69E9" w:rsidRDefault="001C3C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3F2C9" w:rsidR="00AA29B6" w:rsidRPr="00AA29B6" w:rsidRDefault="001C3C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14841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63123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F4D92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CC5860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9B858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DF637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0A49F" w:rsidR="00B87ED3" w:rsidRPr="00FC7F6A" w:rsidRDefault="001C3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5F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D5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82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CD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C5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FA310" w:rsidR="00B87ED3" w:rsidRPr="00D44524" w:rsidRDefault="001C3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C11B7" w:rsidR="00B87ED3" w:rsidRPr="00D44524" w:rsidRDefault="001C3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9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B4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ED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46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F3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F7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06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0F195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571EB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19C39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DCE6E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042F8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30943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50078" w:rsidR="000B5588" w:rsidRPr="00D44524" w:rsidRDefault="001C3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0E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03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2F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50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5F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EBF99" w:rsidR="00846B8B" w:rsidRPr="00EA69E9" w:rsidRDefault="001C3C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FB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0F13A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274F2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D066A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E48C7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03591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7507C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E2713" w:rsidR="00846B8B" w:rsidRPr="00D44524" w:rsidRDefault="001C3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32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D2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BD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AD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3F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76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E0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CBED1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5F013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43A94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34C1C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BD4D0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C15BB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B654F" w:rsidR="007A5870" w:rsidRPr="00D44524" w:rsidRDefault="001C3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15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7F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81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B7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FF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A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A7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BA9D3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41194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F8739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5F129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3AB65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FB920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0B2D9" w:rsidR="0021795A" w:rsidRPr="00D44524" w:rsidRDefault="001C3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F39CA" w:rsidR="00DF25F7" w:rsidRPr="00EA69E9" w:rsidRDefault="001C3C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B3DBF" w:rsidR="00DF25F7" w:rsidRPr="00EA69E9" w:rsidRDefault="001C3C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33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19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30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DF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A0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C3DB68" w:rsidR="00DF25F7" w:rsidRPr="00D44524" w:rsidRDefault="001C3C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1C4F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D88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4E0F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8826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82B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C41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F5F09C" w:rsidR="005D63EE" w:rsidRPr="00EA69E9" w:rsidRDefault="001C3CD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12E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CFF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B91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3A1D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DEC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25F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3C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CD4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