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7D966E" w:rsidR="00AA29B6" w:rsidRPr="00EA69E9" w:rsidRDefault="00355C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6B743" w:rsidR="00AA29B6" w:rsidRPr="00AA29B6" w:rsidRDefault="00355C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DD3DD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0D237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968F5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0A37C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76FF1F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A3D9C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2705B" w:rsidR="00B87ED3" w:rsidRPr="00FC7F6A" w:rsidRDefault="00355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14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E30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E4D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83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5D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59CF5" w:rsidR="00B87ED3" w:rsidRPr="00D44524" w:rsidRDefault="00355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21C36" w:rsidR="00B87ED3" w:rsidRPr="00D44524" w:rsidRDefault="00355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C6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E0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21F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DF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54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36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0F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0014C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6B70D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B7A57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67B6F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2AD56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55E475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E7245" w:rsidR="000B5588" w:rsidRPr="00D44524" w:rsidRDefault="00355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E8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94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12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A5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0A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A3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29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6DB9C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5DE9D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28D4A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07462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113CE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E5CA9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0C3C7" w:rsidR="00846B8B" w:rsidRPr="00D44524" w:rsidRDefault="00355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3E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A2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33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DB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18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59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37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E4D80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1BCCF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9F68F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21E1D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07F13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41B70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CDE69" w:rsidR="007A5870" w:rsidRPr="00D44524" w:rsidRDefault="00355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FE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55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47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A4DDB" w:rsidR="0021795A" w:rsidRPr="00EA69E9" w:rsidRDefault="00355C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7F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D6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D3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DB66C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1B46A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D4335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4C2CF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1CF96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D49DB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3F126" w:rsidR="0021795A" w:rsidRPr="00D44524" w:rsidRDefault="00355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BF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D29EC" w:rsidR="00DF25F7" w:rsidRPr="00EA69E9" w:rsidRDefault="00355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8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25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57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71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72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1A2967" w:rsidR="00DF25F7" w:rsidRPr="00D44524" w:rsidRDefault="00355C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220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7E2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772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95C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DDC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A0D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B32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EF25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62E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166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B26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B52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7B4D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C1C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2023-07-05T09:15:00.0000000Z</dcterms:modified>
</coreProperties>
</file>