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C1C3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EFACED7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C1C3C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C1C3C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F7FF22F" w:rsidR="00CC1B32" w:rsidRPr="00CC1B32" w:rsidRDefault="006C1C3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5944AD7" w:rsidR="006E15B7" w:rsidRPr="00D72FD1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D8F852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9A7EB0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CA42592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158AB7F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66CCFCDB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6039AC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2CC46F0" w:rsidR="006E15B7" w:rsidRPr="00AB2807" w:rsidRDefault="006C1C3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6F77727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9E898C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391B2DD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6559A7A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1CCEED0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CAE167D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33D24C3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F9196D7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6FB4CEC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FB1259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8977F56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B16DADD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A82DC40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772F52E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B7E4846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52E9031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33E5B24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DF1EF6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CF0E603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1F853E6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BDDF70B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02392F5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F885A1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146C4A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509A98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4A26679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6BD0C8A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05EF0E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F2692EA" w:rsidR="006E15B7" w:rsidRPr="00CC1B32" w:rsidRDefault="006C1C3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F22E289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0A20AE7" w:rsidR="006E15B7" w:rsidRPr="00CC1B32" w:rsidRDefault="006C1C3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388EA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6926B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A202B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F2DFC0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2ADB8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133D5D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C9F0A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C5F93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9BD7C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56C4B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6A035C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FD9BDD" w:rsidR="006E15B7" w:rsidRPr="00D72FD1" w:rsidRDefault="006C1C3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63E6665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5DF93B2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8C4C404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8E0F163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D8BEC3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A244718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EAB7FC0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B3C6F9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89181D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12FFA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1C8029E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4737A24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DE0A09A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614DE84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A1517E2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7C4026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C2C9547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01CF48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45C853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C4F2121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19AD6E3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E131D74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FBF12E5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6074F68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FE343BC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CCFB87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F706F7F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1678384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BC9D064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5D0131B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C16F99" w:rsidR="003D6839" w:rsidRPr="006C1C3C" w:rsidRDefault="006C1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3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9605F03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9299104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F80261F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EE58297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16548E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ED7D708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6F22FD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9E2D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3B2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12204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B76AA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270F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C699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4FD0F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B5085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B0BEA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338E0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80C3CA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0CB52C7" w:rsidR="003D6839" w:rsidRPr="00D72FD1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6D307B8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5A4091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08C81F1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AB2D184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97A26C4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3F6788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FAC62E2" w:rsidR="003D6839" w:rsidRPr="00AB2807" w:rsidRDefault="006C1C3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880611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01951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4DD5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66D1FB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8A3C563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A0789DB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6407E2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9E0020D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B26B31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920C661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984B61F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746DB12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71D505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AFE8F4C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E4EBEBF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BD1E3D2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52A6625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742542C1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966E5F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20FC959" w:rsidR="003D6839" w:rsidRPr="006C1C3C" w:rsidRDefault="006C1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3C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F8D34E4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3AAE11C" w:rsidR="003D6839" w:rsidRPr="00CC1B32" w:rsidRDefault="006C1C3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43214D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0257BC2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CCAFD0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DD8ED0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D960B9F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E31F8" w:rsidR="003D6839" w:rsidRPr="006C1C3C" w:rsidRDefault="006C1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3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2667741" w:rsidR="003D6839" w:rsidRPr="006C1C3C" w:rsidRDefault="006C1C3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C1C3C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17B165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7CF42FF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740FC4E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B6581AA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56627E6" w:rsidR="003D6839" w:rsidRPr="00CC1B32" w:rsidRDefault="006C1C3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157DE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28B7DC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C650E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BFCD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9C5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3D84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01641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0D00F2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DC07620" w:rsidR="0051614F" w:rsidRPr="00CC1B32" w:rsidRDefault="006C1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21: Language Martyrs’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4A345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53E369C" w:rsidR="0051614F" w:rsidRPr="00CC1B32" w:rsidRDefault="006C1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17: Mujib’s Birthday &amp; Children’s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69DAC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870D324" w:rsidR="0051614F" w:rsidRPr="00CC1B32" w:rsidRDefault="006C1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Genocide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0149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9297BB" w:rsidR="0051614F" w:rsidRPr="00CC1B32" w:rsidRDefault="006C1C3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E5AC4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E237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2940A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743FB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8A2CE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BBC118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8DE40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8F9A35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15A36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BFD048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CF1EF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C1C3C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538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