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B93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006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006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216690" w:rsidR="001F5B4C" w:rsidRPr="006F740C" w:rsidRDefault="00BE00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9EBB2" w:rsidR="005F75C4" w:rsidRPr="0064541D" w:rsidRDefault="00BE00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65C15" w:rsidR="0064541D" w:rsidRPr="000209F6" w:rsidRDefault="00BE006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C225EF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1E147C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97ED1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7C0EB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25D871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9C21B5" w:rsidR="0064541D" w:rsidRPr="000209F6" w:rsidRDefault="00BE006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6BB5E6" w:rsidR="0064541D" w:rsidRPr="00BE0061" w:rsidRDefault="00BE00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0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8487A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8518C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B25C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5007E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73AF8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A6B57B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9F37C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3307C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7170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7368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117DF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2516D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1664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1E329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36E2E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08CD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ADEBC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11223B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4EAD57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AFF0D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2AFF9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F164C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49DA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190B6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27ABD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A181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DBBA1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29E4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691D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695BBC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F0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91A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F74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C1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8D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767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68C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D61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F4B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4D1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AB3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A2E19" w:rsidR="0064541D" w:rsidRPr="0064541D" w:rsidRDefault="00BE00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662FC7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CF6C64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82E6CA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074C08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1CFD9B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13A837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BA8C1A" w:rsidR="00AB6BA8" w:rsidRPr="000209F6" w:rsidRDefault="00BE006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63A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93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422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403B8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2F0B9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FB32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A0FB1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8CBB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16D47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FB2C5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84529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E4328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9D623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A6DE5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F824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E06D0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F9139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2207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90AAB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C72B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C2534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2514BC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55F48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CC651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C7AAF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95EC4C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7603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3AE43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9B3BFE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B7C48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9C2F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A89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347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1B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4B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189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AA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AF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4DC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2DD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643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E6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435DED" w:rsidR="0064541D" w:rsidRPr="0064541D" w:rsidRDefault="00BE00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A48B1A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1BDDD8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8C79C7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334C75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64404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BBB84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166B51" w:rsidR="00AB6BA8" w:rsidRPr="000209F6" w:rsidRDefault="00BE006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E90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D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A52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2901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3CC0F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D8300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4F13D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F7B0F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E61DB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500FB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90E04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6588B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D41DF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E14C62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7AF178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55DF37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24206E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0C7885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0A4DCD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E9B25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E19EF6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520AE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148F8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D20834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1D1F9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220F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D54AA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31DCA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C67701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5CEF83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7BEB40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E84C29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444C0D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35DD1F" w:rsidR="0064541D" w:rsidRPr="0064541D" w:rsidRDefault="00BE00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709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6D1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3F4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4A6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4D6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B55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EC2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9B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14DA0" w:rsidR="00113533" w:rsidRPr="0030502F" w:rsidRDefault="00BE00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8F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225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EB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D7B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E5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7AC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20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AAC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CB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E0C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8BB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C90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17D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E8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D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7C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74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006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