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8E7B45" w:rsidR="00CF4FE4" w:rsidRPr="00001383" w:rsidRDefault="00E05C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97145B" w:rsidR="00600262" w:rsidRPr="00001383" w:rsidRDefault="00E05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357F6F" w:rsidR="004738BE" w:rsidRPr="00001383" w:rsidRDefault="00E05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92B5FC" w:rsidR="004738BE" w:rsidRPr="00001383" w:rsidRDefault="00E05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5C460B" w:rsidR="004738BE" w:rsidRPr="00001383" w:rsidRDefault="00E05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1DDA36" w:rsidR="004738BE" w:rsidRPr="00001383" w:rsidRDefault="00E05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23DF83" w:rsidR="004738BE" w:rsidRPr="00001383" w:rsidRDefault="00E05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164107" w:rsidR="004738BE" w:rsidRPr="00001383" w:rsidRDefault="00E05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632712" w:rsidR="004738BE" w:rsidRPr="00001383" w:rsidRDefault="00E05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3209C" w:rsidR="009A6C64" w:rsidRPr="00E05C2A" w:rsidRDefault="00E05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C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CCBBB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4DEC8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88DF23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15AF9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FC474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E5FAED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79B07B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19595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AD3E2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EE268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06259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BE5EB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E4CE5F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333B1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018663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3FAC6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0F3742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D89B5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89BC23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408A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4B764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2CEC4D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49CB18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A809B5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789E51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A134C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A3E554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EE63C3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9D1019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5D4E5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923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41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DA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55C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A79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EB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E3A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BF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D3B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9A4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6F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3A8483" w:rsidR="00600262" w:rsidRPr="00001383" w:rsidRDefault="00E05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CAF272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6FCFB4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CA8146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C7DB51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BA5903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431B6F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16D6F3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EB8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87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3A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BBB3A6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F6FC5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0F98B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DBD8C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F37A4A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FC81C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349614" w:rsidR="009A6C64" w:rsidRPr="00E05C2A" w:rsidRDefault="00E05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C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37F3CF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FC564F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78258A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2DA6E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1F3A4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14E1E4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BDB983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49AB86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F67A23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9AA9B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AD29A9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D9CF1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1CD57D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E411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9BAD86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28C47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C25142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7ADA91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8E847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356A6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48AE59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553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47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0DE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C4E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03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4CD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A9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D05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CEA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C3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59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549575" w:rsidR="00600262" w:rsidRPr="00001383" w:rsidRDefault="00E05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AFF224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C685D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ABDF4B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1E4727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C31925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04199A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5B16DF" w:rsidR="00E312E3" w:rsidRPr="00001383" w:rsidRDefault="00E05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095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FB0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22A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0F1B63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80D0AF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799EB1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131EC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379E8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B9C78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DC4F22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64B3E1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FC97C5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8283CC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618F69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BC7EC5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38061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2BB36C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D81301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684204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C1C3F7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DF0E70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4FDF6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66122F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BC0634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E9EECC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EA7C92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F7768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A0E5FF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544F4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0CECDC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55089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619EC2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276B3D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2EC07E" w:rsidR="009A6C64" w:rsidRPr="00001383" w:rsidRDefault="00E05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9B7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DC7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46E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2A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3A4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BD3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433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2A8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DF604" w:rsidR="00977239" w:rsidRPr="00977239" w:rsidRDefault="00E05C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B5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8DC07" w:rsidR="00977239" w:rsidRPr="00977239" w:rsidRDefault="00E05C2A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68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40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1A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BE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31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34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1A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9B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70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EA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C3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E0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F3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CB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996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C2A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