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B52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6A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6A1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A71D68" w:rsidR="004A7F4E" w:rsidRPr="006C2771" w:rsidRDefault="00E06A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A52E7D" w:rsidR="00266CB6" w:rsidRPr="009C572F" w:rsidRDefault="00E0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82D69D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488AFE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B1873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2CD23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1AC8C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59185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E8ABF" w:rsidR="000D4B2E" w:rsidRPr="006C2771" w:rsidRDefault="00E06A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AF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2D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D2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9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66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2DD1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0386B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9502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8373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E291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AEEF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03C86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930C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13908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13843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323B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F23BF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02EC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F1EA7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4EE1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39BD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2B468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62D8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E2252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786C8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659DE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3582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19C57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0110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8070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7E148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CA4E3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41BC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D42C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08B52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D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F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1B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1B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1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F4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88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4C0850" w:rsidR="00266CB6" w:rsidRPr="009C572F" w:rsidRDefault="00E0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A8B3BA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0D8DA4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A7676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660A4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D23D2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382FB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96F3B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A69F3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AACF8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526DD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89EF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03B2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3C75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E8916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0DB4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7E6DC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88D0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F050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CB6F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358A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F11D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C1CA2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DC013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6A63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7000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0FC8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A4A4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457EF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646B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409F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333AB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4D57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F788D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7404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F341E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A2A92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DF4D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6DE6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F4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A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F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1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9E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10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3B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1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6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8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2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9CC33D" w:rsidR="00266CB6" w:rsidRPr="009C572F" w:rsidRDefault="00E06A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D7311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2A2BE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A100A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51A03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F2FEC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53BAF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2E53F" w:rsidR="001458D3" w:rsidRPr="006C2771" w:rsidRDefault="00E06A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2E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B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95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2D2E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6326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A06E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AF973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C907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C188F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33769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8EC8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DC74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C296F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0DA6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94E87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F275E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B904E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E0EA3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A9086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3E8F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DE822" w:rsidR="009A6C64" w:rsidRPr="00E06A15" w:rsidRDefault="00E06A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A1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45330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1D544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05AA2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3EBBC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DA01B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A9AF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788C8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18A71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A6C65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3CE72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170FB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A5F6A" w:rsidR="009A6C64" w:rsidRPr="006C2771" w:rsidRDefault="00E06A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B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6A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30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9C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7C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1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A9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2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E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84DE8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A1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9FADD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6E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EB718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C4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ABBFC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E2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C63F6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D2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3AAAD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98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3B4CF" w:rsidR="004A7F4E" w:rsidRPr="006C2771" w:rsidRDefault="00E06A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DD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3F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E7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B8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F60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A15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