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6A8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2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2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B69C32" w:rsidR="001F5B4C" w:rsidRPr="006F740C" w:rsidRDefault="002272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F48BE" w:rsidR="005F75C4" w:rsidRPr="0064541D" w:rsidRDefault="002272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59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23E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2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4C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96A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8E8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B0C3A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E09DAB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30A23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DAC2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8818A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8E47E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EEF209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57625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8C4B1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C6A68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C7CAA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83C6E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615A4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0691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D54C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12C46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A6EF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877E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8C7D8A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10143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6D0BE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B537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CEC0D4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7E62A3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7283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BDEDF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47DD53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5BA0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5D501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0EB6A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82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86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F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7A7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E2A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C3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28A9B" w:rsidR="0064541D" w:rsidRPr="0064541D" w:rsidRDefault="00227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8AD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879BD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4DBD12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EF203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74FE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F2E9E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07DE43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97E0A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7D9156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92918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CE6A4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C9EC76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2A25F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EBA66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30DAD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0CEEE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4E74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BB60E9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6B4F0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234BD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82175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B4183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908D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46EF2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A3985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A07A3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58FF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F64A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12096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0DED6A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56A3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18D3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224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66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4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B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D5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DB5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2E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22C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93E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2F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760B3" w:rsidR="0064541D" w:rsidRPr="0064541D" w:rsidRDefault="00227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2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9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A6F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A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71E5E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496C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F5164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50406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740A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8B72C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1DB3C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7315E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C4482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17D492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2FC52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6A078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6AA055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386CD9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79CD7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3448B4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33038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1582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6CCFE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1328E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EDC17B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E542D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F3A8C" w:rsidR="0064541D" w:rsidRPr="0022727C" w:rsidRDefault="00227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CDB91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1B41F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C97B4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B0B7BD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F19650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37B4A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042E04" w:rsidR="0064541D" w:rsidRPr="0064541D" w:rsidRDefault="00227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66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90C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B03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FB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70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1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0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8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9E2C6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53E40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1785E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F50D62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00726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A0066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161B4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918C7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9F88B7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F1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95071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6C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C0266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30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8D9D1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0B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838E8" w:rsidR="00113533" w:rsidRPr="0030502F" w:rsidRDefault="00227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AF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27C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136</Words>
  <Characters>633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