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2CEE63" w:rsidR="00CF4FE4" w:rsidRPr="00001383" w:rsidRDefault="004D35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9F78A6" w:rsidR="00600262" w:rsidRPr="00001383" w:rsidRDefault="004D3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0C786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C9D1B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D9EFDE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8A0095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41DE6C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99605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6917FE" w:rsidR="004738BE" w:rsidRPr="00001383" w:rsidRDefault="004D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D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56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40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6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A11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C66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C31604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044C9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E9FE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A3482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97A7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C124F8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51BA21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4D6B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D14C61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6291B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C44CE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4D4A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1DD5A8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402D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8AB073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8B69F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ED8138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3DF12D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315301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DDA971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28A91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44E30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FAB48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696B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0BF93B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CA427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2834BD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F9A28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9114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9C1ECB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560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83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F5A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2F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43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41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17B342" w:rsidR="00600262" w:rsidRPr="00001383" w:rsidRDefault="004D3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5C1382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E43DB4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96A915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43F452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DBA996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98757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3A81AC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4F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C2747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B9E3B0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9ED42B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7335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A7E1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37D05B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10EED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CACE3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6C33F4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98D0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74953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0ACFCD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6D735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709542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FBD8E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927D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3C4E9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66009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A270E0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55BE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A4A5B1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EA0A7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3BC2F0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F2945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AF1671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5D49D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3DFB3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CA66E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95C80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94F3F4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2E4D1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508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D6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FE5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01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FC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2E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5F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F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65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DA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B5376" w:rsidR="00600262" w:rsidRPr="00001383" w:rsidRDefault="004D3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B2536B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FF2C7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6D4386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1C6FF8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A08CA9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566EAD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E931B" w:rsidR="00E312E3" w:rsidRPr="00001383" w:rsidRDefault="004D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4F8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54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45E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E5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A1A5C1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6404DC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1D62E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62007C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07A2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6735D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8B4678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11DA66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92D81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840F1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657E4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E3102C" w:rsidR="009A6C64" w:rsidRPr="004D35AC" w:rsidRDefault="004D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C43B72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785715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48C6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31A92D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5EDFE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5AF6DE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51EE1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7FF347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1E37C6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9A611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A83A1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E8862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160A6A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F3A209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A1E005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7625F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D5915F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129B2" w:rsidR="009A6C64" w:rsidRPr="00001383" w:rsidRDefault="004D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49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A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73F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15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C99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A88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42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D2F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1909D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4E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0710A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56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2608C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7A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FD6E6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6D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3F844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10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8E859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39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F8CC0" w:rsidR="00977239" w:rsidRPr="00977239" w:rsidRDefault="004D35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67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1E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C9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8D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B77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5A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