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5615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38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38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1D5B4" w:rsidR="00CF4FE4" w:rsidRPr="00E4407D" w:rsidRDefault="002E38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12472" w:rsidR="00AF5D25" w:rsidRPr="001C1C57" w:rsidRDefault="002E38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90B5B5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367A0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296178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5D44D8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60C989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6E20F5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D2C3F" w:rsidR="004738BE" w:rsidRPr="00E4407D" w:rsidRDefault="002E3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911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99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19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0AE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82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62A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032678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D81B1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9CF8B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A4032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CBE0F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487CD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6BE13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5AC94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6D9FD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335E8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878D8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305BF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ACE7F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FE1B0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D825E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38083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B67D3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2711A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9A0FA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1FA7B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D62C1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FC215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2704E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6D2C2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C7E68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2B39F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98B19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A1EC9" w:rsidR="009A6C64" w:rsidRPr="002E3868" w:rsidRDefault="002E3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8955E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5AEC3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80165" w:rsidR="009A6C64" w:rsidRPr="00E4407D" w:rsidRDefault="002E3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A2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F6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1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AE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5A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E93635" w:rsidR="00AF5D25" w:rsidRPr="001C1C57" w:rsidRDefault="002E38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465446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19DAD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0900B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4CD87A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015D0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B136A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5EBBC0" w:rsidR="00070DA1" w:rsidRPr="00E4407D" w:rsidRDefault="002E3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40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F2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635E9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00D825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376E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DF1B1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383A6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9D272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60E6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41424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EBD3D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C66F2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8E068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518B1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2E14D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B6965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CEC9A" w:rsidR="00070DA1" w:rsidRPr="002E3868" w:rsidRDefault="002E38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579D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072EF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30293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43117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8E867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4A1D1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22105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DEAC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27F23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8A211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5C31C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3246E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E0512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FB000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E11C5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EC2F0" w:rsidR="00070DA1" w:rsidRPr="00E4407D" w:rsidRDefault="002E3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93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C3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0F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7F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DE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70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BE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32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9A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176A3" w:rsidR="00070DA1" w:rsidRPr="001C1C57" w:rsidRDefault="002E38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79BF1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C68B2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5114D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1763CD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11AFE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B79F5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CD62B6" w:rsidR="005B40E2" w:rsidRPr="00E4407D" w:rsidRDefault="002E3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49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12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37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5F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4CC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190B4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ABA4A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C1CE1" w:rsidR="005B40E2" w:rsidRPr="002E3868" w:rsidRDefault="002E38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8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CFC10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82EAC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FAB73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2A559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9ACF4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19989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D44A6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9BCCF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ACB44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5530E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BA6F3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8AD65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D465F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4DCC0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937FF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4436A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A0279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873B7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A9F87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61A8E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FCA47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BE6A4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63867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3C5C9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993F4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772D8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7A493" w:rsidR="005B40E2" w:rsidRPr="00E4407D" w:rsidRDefault="002E3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14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AC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54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4C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24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D4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2A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38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16998" w:rsidR="00884AB4" w:rsidRPr="00E4407D" w:rsidRDefault="002E3868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B60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E442E" w:rsidR="00884AB4" w:rsidRPr="00E4407D" w:rsidRDefault="002E386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07E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78949" w:rsidR="00884AB4" w:rsidRPr="00E4407D" w:rsidRDefault="002E3868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4F6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E3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97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BC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BB5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7D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3CA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AF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81D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09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4C9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69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07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386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