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3F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999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3F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3F5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1C5365" w:rsidR="00CC1B32" w:rsidRPr="00CC1B32" w:rsidRDefault="00FA3F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2A6446" w:rsidR="006E15B7" w:rsidRPr="00D72FD1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52DC0D" w:rsidR="006E15B7" w:rsidRPr="00AB2807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1693B8" w:rsidR="006E15B7" w:rsidRPr="00AB2807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8AC7F" w:rsidR="006E15B7" w:rsidRPr="00AB2807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81638B" w:rsidR="006E15B7" w:rsidRPr="00AB2807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09E0CD" w:rsidR="006E15B7" w:rsidRPr="00AB2807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D96B9" w:rsidR="006E15B7" w:rsidRPr="00AB2807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2AF232" w:rsidR="006E15B7" w:rsidRPr="00AB2807" w:rsidRDefault="00FA3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278B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4E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362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AFC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712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DF3EA5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AB1F96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D05C1B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FD2D5A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A92143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0540A2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1FEE6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5AE63D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EDB90D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8F65C3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D9913C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F7382D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B766D7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241B6E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BF06DD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BE801A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3A9DF2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DACB1E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C2A91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C22924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9B9EEF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3BB2C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E1B80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5B685F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2AA048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D4FC56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F77C3F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C8ECC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FCBC1" w:rsidR="006E15B7" w:rsidRPr="00CC1B32" w:rsidRDefault="00FA3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BF121A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E4978" w:rsidR="006E15B7" w:rsidRPr="00CC1B32" w:rsidRDefault="00FA3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054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C1E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D7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C57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8E6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804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B3217" w:rsidR="006E15B7" w:rsidRPr="00D72FD1" w:rsidRDefault="00FA3F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578245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B4D990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4180E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269E80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7CAD69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630736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F6633E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482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92F809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AC3047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C9126D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1F1E4A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14B19A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5259B6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5CA56F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9777BE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8CA94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E74B33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BD9F5D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6A9CF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7C7545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1F8AF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A85311" w:rsidR="003D6839" w:rsidRPr="00FA3F52" w:rsidRDefault="00FA3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F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A2E25B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4FC318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49E495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B1653C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443402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B1891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20F86B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C393A3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596D5F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EC7BEC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4A353E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D69BF5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7261B2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9C5190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1D5A23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AF582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297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698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750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FB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0AD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F77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9CB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524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88F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A0D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E187E8" w:rsidR="003D6839" w:rsidRPr="00D72FD1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BBEB5B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16981E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DA3C09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31EB55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526B18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01B901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56DB01" w:rsidR="003D6839" w:rsidRPr="00AB2807" w:rsidRDefault="00FA3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A513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F0C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494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552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CA389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51BF59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D6B7E1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0A047A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6E208B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B2AD77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8C38C7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6392EA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A578E6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BEC2F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2792E3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427D47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B006EA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FD5C27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5A843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BC0FED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FDBC5A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75AD0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0394B8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2B242C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34907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20E81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AC8A64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693F30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5D31FC" w:rsidR="003D6839" w:rsidRPr="00CC1B32" w:rsidRDefault="00FA3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E512EE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9D2D4E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F8B416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0345FE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60C719" w:rsidR="003D6839" w:rsidRPr="00CC1B32" w:rsidRDefault="00FA3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C30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23A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E2A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B99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92C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E8D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5F3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20D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A2081" w:rsidR="0051614F" w:rsidRPr="00CC1B32" w:rsidRDefault="00FA3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648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DE2D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B7B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874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72D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CF2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DC8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777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415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A76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91C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33D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3E3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9D6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25A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B22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7D2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3F52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