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FC5E7E" w:rsidR="00CF4FE4" w:rsidRPr="00001383" w:rsidRDefault="00941D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6FD15" w:rsidR="00600262" w:rsidRPr="00001383" w:rsidRDefault="0094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3AD35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6EBFEB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C30653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77E49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5A6470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9159C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B58E3" w:rsidR="004738BE" w:rsidRPr="00001383" w:rsidRDefault="00941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A58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8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6D4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F2D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AA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5A50A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453B1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B948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ACA68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51705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C0965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CB86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4D797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7A7C3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561BB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2D45E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F1016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32CAF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A9C49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B0CF5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04432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7C561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B53C6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29F6D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3A9B8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C4018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27D6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3C6C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D7F0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F07D0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7A760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E6473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EA6A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5C4A2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35658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4561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E6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F9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E3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44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C9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6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0D8855" w:rsidR="00600262" w:rsidRPr="00001383" w:rsidRDefault="0094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AFFA3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CF37B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B243E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416B8D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2F8BFE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F1AB30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E8D43E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D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6C10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8FAEA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7F84A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62D20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0E1F0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3C976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148D5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5A3E6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6357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6E82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93CC0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E095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A1043D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65C16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F0EC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536CE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DF713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CAFD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EC5D4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2447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9F1A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1F7C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BD6D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94D71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995A44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240C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8071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6A187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CAFE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D0BA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D797D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A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83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7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A6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23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B3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BB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D37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1F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02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29DA38" w:rsidR="00600262" w:rsidRPr="00001383" w:rsidRDefault="00941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FEFB4D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4BB4A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5DA4A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7D4AA7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9B7694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8D3F2A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49DD94" w:rsidR="00E312E3" w:rsidRPr="00001383" w:rsidRDefault="00941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0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DE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C4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D0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B578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17E4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1E6A2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545F7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6BBC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E053D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CAE4EC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F132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66352D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F78E8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8288B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7D9D85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09CAA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FFC5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7232A8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2224ED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52341F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CA5D7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6147D3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022692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297F52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8857E2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171BA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084E11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AE2B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BC87B6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D4000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AAF979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1C8D43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64FFE" w:rsidR="009A6C64" w:rsidRPr="00001383" w:rsidRDefault="00941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07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510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51C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5D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A9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1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CCC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F9F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A0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68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1F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69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56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6D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B0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6E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08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5D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76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16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2B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11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D1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AE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F3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8B2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1D5C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