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C5912" w:rsidR="00CF4FE4" w:rsidRPr="00001383" w:rsidRDefault="007E78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C731D4" w:rsidR="00600262" w:rsidRPr="00001383" w:rsidRDefault="007E7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6D3A40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272D4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912CE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3FD327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DF1515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E7624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E60FCE" w:rsidR="004738BE" w:rsidRPr="00001383" w:rsidRDefault="007E7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2AE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22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32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723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F9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09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998A4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ADA1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E323ED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0FD49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E3A6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6EB65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2BD8A8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945DE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F018D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2B45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905AA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5CC65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8B75A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9A8C2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CCE5C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E1A05A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B24E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FE1B5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7C7BD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1932B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BF021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BFD51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966A51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19B99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265A61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DE7F7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C2F1D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5BD859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8EEF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D6458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31429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294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36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D77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4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A5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D02406" w:rsidR="00600262" w:rsidRPr="00001383" w:rsidRDefault="007E7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25DC03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344D0B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85A7DB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76F26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490619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9F17E8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1628A4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0F0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D5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4CEE0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9EFA5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82442F" w:rsidR="009A6C64" w:rsidRPr="007E78D7" w:rsidRDefault="007E7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78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CCE625" w:rsidR="009A6C64" w:rsidRPr="007E78D7" w:rsidRDefault="007E7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78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3070EA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C29C50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09AD9D" w:rsidR="009A6C64" w:rsidRPr="007E78D7" w:rsidRDefault="007E7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78D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D25012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99E5C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4D456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2DED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79DCAD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F9C1BF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7E19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55E73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F6FE3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BB33D8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A647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EE8C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7E615D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E9EB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7896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AF075F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ACAA5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55029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12CBF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CBDC42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96CCF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D2DDD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372E91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427A88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63A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FC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AE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00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4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BE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0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1C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DE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61208F" w:rsidR="00600262" w:rsidRPr="00001383" w:rsidRDefault="007E7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BB8A74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491D0A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106C4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89CAF6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51F702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B6B5C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1E4C8B" w:rsidR="00E312E3" w:rsidRPr="00001383" w:rsidRDefault="007E7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564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A97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24F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B9E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A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1E63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76D30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A50FAC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61DF40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71A34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698DCF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433E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8AE789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697E9F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013578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A0E1E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A7E64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8618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7E76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4CA0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C0E38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23CCE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3E894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4DE14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9D130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C9C82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3F72D5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0D1A6E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51C7A3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468914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3A6371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6DAD9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DB625B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F373B6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49857" w:rsidR="009A6C64" w:rsidRPr="00001383" w:rsidRDefault="007E7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E52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1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BCE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456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52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1D5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08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404D6" w:rsidR="00977239" w:rsidRPr="00977239" w:rsidRDefault="007E78D7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206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49408" w:rsidR="00977239" w:rsidRPr="00977239" w:rsidRDefault="007E78D7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AC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B7775" w:rsidR="00977239" w:rsidRPr="00977239" w:rsidRDefault="007E78D7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F6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DE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04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BE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6B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CC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72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BC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89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BE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12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03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1D1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78D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