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AF9EA" w:rsidR="00CF4FE4" w:rsidRPr="00001383" w:rsidRDefault="007578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030C42" w:rsidR="00600262" w:rsidRPr="00001383" w:rsidRDefault="00757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077222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B33E9A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22A20F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1728E4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8F195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C63210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93CCC0" w:rsidR="004738BE" w:rsidRPr="00001383" w:rsidRDefault="00757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6AD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D50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BAF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47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20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21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A06E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D000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C1EF8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BF00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C05192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BD8C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FB203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59BBF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7649D7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76A62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BBF3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F90E8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05A2D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29A0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5AD32F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080A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4346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40D33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8AE80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B5A5E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826B0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E228A5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27200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6FBBF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6CF60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71CC8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7BBD04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33092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3311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E2D3F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C0B9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15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AB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57A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9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B7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3C3571" w:rsidR="00600262" w:rsidRPr="00001383" w:rsidRDefault="00757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2565C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075645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7A220C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B44057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6ABC70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FE9AF2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55F480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4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76A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9E627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D0E7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74F514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49E43B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3F01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047B4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E8AF3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6D0DE7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5C416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7D187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CC612F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1C31D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5733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D859D5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F94CB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F9C1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231DD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1F0C1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BEFA6C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9EA347" w:rsidR="009A6C64" w:rsidRPr="00757844" w:rsidRDefault="00757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84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A21F9C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259BC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FDAD4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95234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F1207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E3F8D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DBCCB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AC6913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4BA97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19F4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5DA35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515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C37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FC3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1E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542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02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1F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CF2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9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042778" w:rsidR="00600262" w:rsidRPr="00001383" w:rsidRDefault="00757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8B3395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DFF8C2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0BFF0E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AF2807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349D9D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40F5C2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6BDFD" w:rsidR="00E312E3" w:rsidRPr="00001383" w:rsidRDefault="00757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575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DA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557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790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70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C02C07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214F8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5EA59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8F6F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061C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4015EB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C014D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2243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BA7632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0C4A5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2BAAB5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722780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C962E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900971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527FA4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79352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516C46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6D51D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5795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366FEC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EB564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D35FF9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1DEA3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B2E69F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AEEB0C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0B90C5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A2FE98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18E224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F5B5B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4552A" w:rsidR="009A6C64" w:rsidRPr="00001383" w:rsidRDefault="00757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73D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CE5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B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0C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BE8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D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F5E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2DBC3" w:rsidR="00977239" w:rsidRPr="00977239" w:rsidRDefault="00757844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44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7B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4B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7BC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AB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72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05F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6B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1D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CE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B78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60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DA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F1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10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FA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1901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784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