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C9531" w:rsidR="00E4321B" w:rsidRPr="00E4321B" w:rsidRDefault="00F406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B8324D" w:rsidR="00DF4FD8" w:rsidRPr="00DF4FD8" w:rsidRDefault="00F406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1611DA" w:rsidR="00DF4FD8" w:rsidRPr="0075070E" w:rsidRDefault="00F406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2CECD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018CB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DDFEE1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C5BAA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974A9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A2069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2A1D5" w:rsidR="00DF4FD8" w:rsidRPr="00DF4FD8" w:rsidRDefault="00F40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6EA1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D41EFC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CFC013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209DF0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0D0CF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E3B66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D6DB47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4C96C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E8E7D6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76D689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3F2BA8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95248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F56D9D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020CD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6CAC54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A5B571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470C2A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EBBE83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962CA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694D6B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2DD372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916CD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469A23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07368C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744597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64DD3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6B5649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1C43B3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D3DE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7C0711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A9AB6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21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216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CB5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82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7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33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F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8E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CD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61B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EDA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241330" w:rsidR="00B87141" w:rsidRPr="0075070E" w:rsidRDefault="00F406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7A42F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14EBC8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B36B76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A49991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605B82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3C398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0A402" w:rsidR="00B87141" w:rsidRPr="00DF4FD8" w:rsidRDefault="00F40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6FE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2DA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BC7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22F96" w:rsidR="00DF0BAE" w:rsidRPr="00F4064D" w:rsidRDefault="00F40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97517E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E2D459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252437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D47F43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72A5E9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F35867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5B1CBC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2EA227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95DE4C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020D30" w:rsidR="00DF0BAE" w:rsidRPr="00F4064D" w:rsidRDefault="00F40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1F725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10CEF7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6EBF12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CD7366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78EA11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AA61A1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64389A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B68C7F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FEED6A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F089ED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12A88D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B3A15F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790D4F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172238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575F5A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083BE4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C3EE31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95C691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0A0CA5" w:rsidR="00DF0BAE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93D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B6D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E6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AD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368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2B1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47B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89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F7E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166292" w:rsidR="00857029" w:rsidRPr="0075070E" w:rsidRDefault="00F406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A13013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8BCBE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3FE38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3726A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540D9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E46B9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1CD7A" w:rsidR="00857029" w:rsidRPr="00DF4FD8" w:rsidRDefault="00F40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24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3AD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AFA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E3E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65A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8F72E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4F48C2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342D9A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0BB6DC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D523FA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8D984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680F35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CB3F3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4C3F1E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3661AD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AF5C27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126B0E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E3891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89CEBD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FF167A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E8C010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3D67AE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6D50C3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736A47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A532F0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A24D6B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F8781E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67BAFC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33BEC6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B37A0C" w:rsidR="00DF4FD8" w:rsidRPr="00F4064D" w:rsidRDefault="00F40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864BFCD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47BB19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B208B1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9202EFE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1CC88B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2196F" w:rsidR="00DF4FD8" w:rsidRPr="004020EB" w:rsidRDefault="00F40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C66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05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5E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DAA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5AA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A4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05C6B0" w:rsidR="00C54E9D" w:rsidRDefault="00F4064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EF33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9B4D8" w:rsidR="00C54E9D" w:rsidRDefault="00F4064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9F43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F2AA6" w:rsidR="00C54E9D" w:rsidRDefault="00F406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E62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C16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D9F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E22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1629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E26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18C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8C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C374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E8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62F9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83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11AC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