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4B81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C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C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84A4B1" w:rsidR="00CF4FE4" w:rsidRPr="00E81FBF" w:rsidRDefault="007F3C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CAD26C" w:rsidR="008C5FA8" w:rsidRPr="007277FF" w:rsidRDefault="007F3C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6F934E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3A0F7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BEA67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AE5A27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696917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464E3E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A9D41F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C61C7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17C4A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FB24D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8483A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1601D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3CBE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A3E38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82DE7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AC928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1607F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937DB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0D8B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904BD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551D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F104F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B9953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54CCF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5BCC6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971D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85728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A633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240A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CDBF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AD98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74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81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31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86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3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EE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C3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48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FE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8D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D3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72CB32" w:rsidR="004738BE" w:rsidRPr="007277FF" w:rsidRDefault="007F3C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5B9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86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78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E8E029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243BB6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46EDE1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5F145F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BD51F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BC95A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2BF84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6AB4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F5761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8927D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A4F28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E82C9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DDA99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492E1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F4D4A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6A2F3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8A87D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C53EB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CBCA3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1CBF4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90FA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DC51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09829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C0494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CCD9A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CA080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6FEDD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6B88F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1730F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8A9DE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96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23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75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1D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D6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C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6C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0A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19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FC9675" w:rsidR="004738BE" w:rsidRPr="007277FF" w:rsidRDefault="007F3C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758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2E2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45D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18D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67C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76EEDB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918CC1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D1F7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CA0DE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DBC2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15590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AAA9A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E6BF4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6B9EB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4D2A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911F4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D05B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E54F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74587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3CABC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76967" w:rsidR="009A6C64" w:rsidRPr="007F3C89" w:rsidRDefault="007F3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C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C03DE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F836B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03D96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B262B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CC658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06B72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7117D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2922B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3234B" w:rsidR="009A6C64" w:rsidRPr="007F3C89" w:rsidRDefault="007F3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C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584AA" w:rsidR="009A6C64" w:rsidRPr="007F3C89" w:rsidRDefault="007F3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C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2CE25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97581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E4118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87788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259C3" w:rsidR="009A6C64" w:rsidRPr="00140906" w:rsidRDefault="007F3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A7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5D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F8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2A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2C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C8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C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1DF70" w:rsidR="00884AB4" w:rsidRDefault="007F3C89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48E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D51FD" w:rsidR="00884AB4" w:rsidRDefault="007F3C8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C58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93454" w:rsidR="00884AB4" w:rsidRDefault="007F3C89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162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BB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B31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31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818F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F7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6B5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F1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04C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44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1AA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6C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E18D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F3C89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