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70A802" w:rsidR="002059C0" w:rsidRPr="005E3916" w:rsidRDefault="00FE3F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0C793E" w:rsidR="002059C0" w:rsidRPr="00BF0BC9" w:rsidRDefault="00FE3F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0F88A" w:rsidR="005F75C4" w:rsidRPr="00FE2105" w:rsidRDefault="00FE3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BEF4D" w:rsidR="009F3A75" w:rsidRPr="009F3A75" w:rsidRDefault="00FE3F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7543C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69225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A3AC0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DA557D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34968A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E133D" w:rsidR="004738BE" w:rsidRPr="009F3A75" w:rsidRDefault="00FE3F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EE4BD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EAF732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6CFBA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4F30D1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FDE25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1372BA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4DF605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7649A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EF687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0F573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BEFE9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85A40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E6CA66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F6F1C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3A46A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17F8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098BD0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FCC5E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BA4DB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C815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5F62EA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BA3D0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BEF0EE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297C2B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24A36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81C12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B9AC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00B1AC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4FF85E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9AA1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D9611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32E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6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A1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B8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34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27A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3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E4E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C02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4C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1B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54AF3" w:rsidR="004738BE" w:rsidRPr="00FE2105" w:rsidRDefault="00FE3F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45BF4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88F6ED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481319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03BD9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25AC9D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30CFF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896937" w:rsidR="006F0168" w:rsidRPr="00CF3C4F" w:rsidRDefault="00FE3F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01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FC1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BE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0A3F6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E2EC2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B43A57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73E91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6C953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ED04B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B165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F798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81D807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45B2C5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5D5D6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269D2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37D21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EB9AC8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1A24B0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DEA91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389C05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4E86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8F1585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1451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5014CF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84E84E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6D720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E41915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C6740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951F79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059A14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7F7837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9A1D2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AC70EA" w:rsidR="009A6C64" w:rsidRPr="00652F37" w:rsidRDefault="00FE3F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749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377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B9E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BE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BB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933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0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BE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5D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B02D7" w:rsidR="004738BE" w:rsidRPr="00FE2105" w:rsidRDefault="00FE3F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AD8A5C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E383F5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65150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9EF03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DDE1A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438E9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A02464" w:rsidR="00E33283" w:rsidRPr="003A2560" w:rsidRDefault="00FE3F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EDC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849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B9D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BFD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1E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D8916C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9F73F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959D24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4E7E22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A7C76B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30B34E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6BA6F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6F7D88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51A1DE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3FE572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2C087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B503A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D8C727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6A2339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A74CAC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03D81A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0CDF56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75A27F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FC04A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7E9B3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6A9A07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1FFB50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1EC12A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7ED240" w:rsidR="00E33283" w:rsidRPr="00FE3FC1" w:rsidRDefault="00FE3F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F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3DC378" w:rsidR="00E33283" w:rsidRPr="00FE3FC1" w:rsidRDefault="00FE3F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F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5CE7D" w:rsidR="00E33283" w:rsidRPr="00FE3FC1" w:rsidRDefault="00FE3F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F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5AB4C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C0F9F8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DA109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1BF3D8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1D8C26" w:rsidR="00E33283" w:rsidRPr="00652F37" w:rsidRDefault="00FE3F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65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F68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D5F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00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60F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5C9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BE268" w:rsidR="00113533" w:rsidRPr="00CD562A" w:rsidRDefault="00FE3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B28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6FC680" w:rsidR="00113533" w:rsidRPr="00CD562A" w:rsidRDefault="00FE3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96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1361CA" w:rsidR="00113533" w:rsidRPr="00CD562A" w:rsidRDefault="00FE3F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AD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6C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194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0C2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F3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2E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E8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51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B3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1D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D3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99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105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