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B9DE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33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33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ADFFDF" w:rsidR="00CF4FE4" w:rsidRPr="00E4407D" w:rsidRDefault="00A233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767017" w:rsidR="00AF5D25" w:rsidRPr="001C1C57" w:rsidRDefault="00A233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856535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DA9246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8D5A2F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35758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403FB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AFE83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D98819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0280E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0BF91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CE4A9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B5809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2A1CE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374D8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8CEF1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CE9A8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82808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389F4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A3866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70919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C0C85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7AFA5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04470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BF5D6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76EE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91C4B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83775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4747D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0EA8A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BC3E6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34A88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31530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09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13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11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18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0E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BE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79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B3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43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AF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C4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7DA3CD" w:rsidR="00AF5D25" w:rsidRPr="001C1C57" w:rsidRDefault="00A233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6C6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88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64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2FD8CA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B114F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6A99A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4969B6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EEE01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C1D65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55A86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1FE2F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DC537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78CFE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C1D52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BB7EA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C61C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F9E22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17978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E94C2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26C07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1E080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8517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2DB83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BE44F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653A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FF2A6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51774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FDE43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A990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7391E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4FC5F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80EA1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2BC03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3B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E9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00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B6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ED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9D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B3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3A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89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E069EC" w:rsidR="00AF5D25" w:rsidRPr="001C1C57" w:rsidRDefault="00A233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FA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037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245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1E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5D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A8982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1AD97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FF74B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87644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A337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871A2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03BD6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51706" w:rsidR="009A6C64" w:rsidRPr="00A23317" w:rsidRDefault="00A23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3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4CE62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DA42B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4D248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711C9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2B1FC" w:rsidR="009A6C64" w:rsidRPr="00A23317" w:rsidRDefault="00A23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31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E4A78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AA264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179B4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E3839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9019A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047C5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AA87A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13357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A3C6E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CFF54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F76AF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9EC49" w:rsidR="009A6C64" w:rsidRPr="00A23317" w:rsidRDefault="00A233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3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C40D0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5D9F7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7069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646C1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ED07C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6064D" w:rsidR="009A6C64" w:rsidRPr="00E4407D" w:rsidRDefault="00A233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C6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E6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F7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76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6A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6E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33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049BB" w:rsidR="00884AB4" w:rsidRPr="00E4407D" w:rsidRDefault="00A2331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A8C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E54BF" w:rsidR="00884AB4" w:rsidRPr="00E4407D" w:rsidRDefault="00A23317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06D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1C579" w:rsidR="00884AB4" w:rsidRPr="00E4407D" w:rsidRDefault="00A233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AD3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8F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2BE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C2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BDD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1F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43C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B4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757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EEA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1FC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4F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F03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3317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