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ABF314" w:rsidR="00CF4FE4" w:rsidRPr="00001383" w:rsidRDefault="00BF70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BC0E9B" w:rsidR="00600262" w:rsidRPr="00001383" w:rsidRDefault="00BF7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4FE7FD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4F391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CA88FC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BD6D0E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AEF0D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0EB14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A06862" w:rsidR="004738BE" w:rsidRPr="00001383" w:rsidRDefault="00BF70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F2D2C7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18E488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B0FB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84B8D4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68695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13FF51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52FB01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7D587C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D29A1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60AF79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1BCD2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44673E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92DF0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A330D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5CDDE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F1B5A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8C0AB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A05ED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55CB06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462ECC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6A679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4B884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0DC6E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77771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E1A1E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AC7C5C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BBDA4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EE84B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73ECC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816107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B2CF7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CF0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92B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5A6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E71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379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3CE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0E6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EDB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665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0B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7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C8FB72" w:rsidR="00600262" w:rsidRPr="00001383" w:rsidRDefault="00BF7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C5170D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429EDA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B9F957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A3834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F3B5EB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BCADB9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4A416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4D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689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9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82E3A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E8BA51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53D58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851015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8B946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EAC73B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AD3C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98023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860A25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EBE1B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CD3B96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4AF165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0B3F86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559D6A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74717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F947E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7EEF4A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0E6D26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7C4035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24E7BA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893156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A9E15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F1E970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C3025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0084C9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88AD2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0095D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6AE64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A25289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8CF282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03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810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778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27D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F52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B1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637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D2B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960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FC903E" w:rsidR="00600262" w:rsidRPr="00001383" w:rsidRDefault="00BF70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17D86E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F5D6AC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219BC8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6B47AC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8444E0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DA384B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381846" w:rsidR="00E312E3" w:rsidRPr="00001383" w:rsidRDefault="00BF70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8C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157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E70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3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618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14B6E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028E4A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DEE708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BA132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CB9B5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8E88F9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22E9E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D1CCE0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BC8D9A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1567DD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6D78C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90188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89F2B1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9A74D5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77BDE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90F2F2" w:rsidR="009A6C64" w:rsidRPr="00BF70E7" w:rsidRDefault="00BF7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0E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F335C3" w:rsidR="009A6C64" w:rsidRPr="00BF70E7" w:rsidRDefault="00BF70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70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18ECC8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5A3A6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75AF37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ECFF9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ACFEE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119003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0BDA4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50AD94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89DA4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8E7727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95C770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7B937F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D16F75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07A1B" w:rsidR="009A6C64" w:rsidRPr="00001383" w:rsidRDefault="00BF70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E9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73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934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86B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2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30C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E6D1C" w:rsidR="00977239" w:rsidRPr="00977239" w:rsidRDefault="00BF70E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28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FCCA9" w:rsidR="00977239" w:rsidRPr="00977239" w:rsidRDefault="00BF70E7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619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74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1C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ED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92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50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07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BF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88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BE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CD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22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A9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DC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3C2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0E7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