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F09C70" w:rsidR="00CF4FE4" w:rsidRPr="00001383" w:rsidRDefault="004D4C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0F7FCB" w:rsidR="00600262" w:rsidRPr="00001383" w:rsidRDefault="004D4C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4D0F18E" w:rsidR="004738BE" w:rsidRPr="00001383" w:rsidRDefault="004D4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50C11A" w:rsidR="004738BE" w:rsidRPr="00001383" w:rsidRDefault="004D4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F845FE" w:rsidR="004738BE" w:rsidRPr="00001383" w:rsidRDefault="004D4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7E9836" w:rsidR="004738BE" w:rsidRPr="00001383" w:rsidRDefault="004D4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72B1D1" w:rsidR="004738BE" w:rsidRPr="00001383" w:rsidRDefault="004D4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D2E6291" w:rsidR="004738BE" w:rsidRPr="00001383" w:rsidRDefault="004D4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5ADFFD" w:rsidR="004738BE" w:rsidRPr="00001383" w:rsidRDefault="004D4C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218016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CE3D41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0EBF41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45A675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F50ECD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8B6DF4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AE3E95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420505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E33A3D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C53B06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7623DB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458B6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3D825F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446EDD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14A151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DB6E6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7A1C7F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EFCA8B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7CE35D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BC9BE4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0D07A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BE6E9F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F5F013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172147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34BC5E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550BC9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1DD6054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754996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DD7B76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58011F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5E99B2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3B0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66BD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C5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CD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B93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293B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E5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E7B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382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49F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02A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AFD30F" w:rsidR="00600262" w:rsidRPr="00001383" w:rsidRDefault="004D4C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82A4D3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2C1A04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BE624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182D7A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9CDC87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DCBCB1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D00B2B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965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A5D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BA7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8AF36F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7DB8C9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9F91A2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8BFE8E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A3A2C5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7EECB1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49375E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BC967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6CEE0C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B1FD6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0F381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6E2FC2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C0EF2C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3B88077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72BD70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A518D9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ADD678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43CEA3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484A52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F77B8C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058757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3F73D9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B2D023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C36D02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DB085E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C7488F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DD623B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B213D8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7BDD14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CD4E9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20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CC2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066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BC3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A7C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0474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E8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C9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77C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48C69E" w:rsidR="00600262" w:rsidRPr="00001383" w:rsidRDefault="004D4C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AF020E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03270A9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9D76E4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724A4C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5118B0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45D80D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C5CD84" w:rsidR="00E312E3" w:rsidRPr="00001383" w:rsidRDefault="004D4C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807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255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36C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778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ECF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FADDB6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F37C13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CB0A2D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219656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136324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00EDCB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64CB4F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EDDF47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4C87E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C206A3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66A70D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1C8A1D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2B70EF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2D84911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459EC0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DE8091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D46FD9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4B6817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36B704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8E796D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9948BE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54482A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B1FFEC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921493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8144DB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10815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0FDABB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5F00A4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99643B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17C4E2" w:rsidR="009A6C64" w:rsidRPr="00001383" w:rsidRDefault="004D4C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396E78" w:rsidR="009A6C64" w:rsidRPr="004D4C5E" w:rsidRDefault="004D4C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C5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C9B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72B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E1E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0F1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2C4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F6A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8338BE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Nov 12: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FEA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528F5C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First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7F8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CAD5E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3: Second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17E0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5EC8FC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Third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29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AA9F5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Fourth Sunday of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DA8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AEF7EE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55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C965F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E50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43E3AA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17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79347" w:rsidR="00977239" w:rsidRPr="00977239" w:rsidRDefault="004D4C5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CD77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4C5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127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