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3C0BA" w:rsidR="00061896" w:rsidRPr="005F4693" w:rsidRDefault="000B3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8899B" w:rsidR="00061896" w:rsidRPr="00E407AC" w:rsidRDefault="000B3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5D75" w:rsidR="00FC15B4" w:rsidRPr="00D11D17" w:rsidRDefault="000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2FE1" w:rsidR="00FC15B4" w:rsidRPr="00D11D17" w:rsidRDefault="000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CEC" w:rsidR="00FC15B4" w:rsidRPr="00D11D17" w:rsidRDefault="000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AA25" w:rsidR="00FC15B4" w:rsidRPr="00D11D17" w:rsidRDefault="000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5EE" w:rsidR="00FC15B4" w:rsidRPr="00D11D17" w:rsidRDefault="000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D5C" w:rsidR="00FC15B4" w:rsidRPr="00D11D17" w:rsidRDefault="000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315" w:rsidR="00FC15B4" w:rsidRPr="00D11D17" w:rsidRDefault="000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932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D01F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18B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5A7B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066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4C15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5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2B851" w:rsidR="00DE76F3" w:rsidRPr="0026478E" w:rsidRDefault="000B3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D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1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8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5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1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9CDB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1F4B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5B1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BEE6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FAF7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D5C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17BA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F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5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C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B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0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3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3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380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4624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9EF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CF56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524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0836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7E69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6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6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F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0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0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E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C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B6F8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DD3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182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63AB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A325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180B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5E4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2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3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A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8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6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C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A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674A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99C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F64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CDDC" w:rsidR="009A6C64" w:rsidRPr="00C2583D" w:rsidRDefault="000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E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D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3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6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C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5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7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9EF" w:rsidRDefault="000B3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9E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