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57540" w:rsidR="00061896" w:rsidRPr="005F4693" w:rsidRDefault="00121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2268C" w:rsidR="00061896" w:rsidRPr="00E407AC" w:rsidRDefault="00121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5364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C77D1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3CF1A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9237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E36A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0818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FD01" w:rsidR="00FC15B4" w:rsidRPr="00D11D17" w:rsidRDefault="0012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EB4CC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918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A0B4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03D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784C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C7B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D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B7A54" w:rsidR="00DE76F3" w:rsidRPr="0026478E" w:rsidRDefault="00121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8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0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E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A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D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B6182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B44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1912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948A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18B7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89ED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0ADA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8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A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1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A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3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8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1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22454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EADA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23489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525E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BF3A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5A7D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5FF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8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B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6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A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F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E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F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DD7B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5C95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008E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2894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4605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441F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45D6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5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E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F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3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9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5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8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3FDB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31421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BCB1C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D4BD6" w:rsidR="009A6C64" w:rsidRPr="00C2583D" w:rsidRDefault="0012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F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B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5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8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B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3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0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E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8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5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