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E9A8AD" w:rsidR="00FD3806" w:rsidRPr="00A72646" w:rsidRDefault="006B78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FF604" w:rsidR="00FD3806" w:rsidRPr="002A5E6C" w:rsidRDefault="006B78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4819B" w:rsidR="00B87ED3" w:rsidRPr="00AF0D95" w:rsidRDefault="006B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82125" w:rsidR="00B87ED3" w:rsidRPr="00AF0D95" w:rsidRDefault="006B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04B8F" w:rsidR="00B87ED3" w:rsidRPr="00AF0D95" w:rsidRDefault="006B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6C4F1" w:rsidR="00B87ED3" w:rsidRPr="00AF0D95" w:rsidRDefault="006B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3E962" w:rsidR="00B87ED3" w:rsidRPr="00AF0D95" w:rsidRDefault="006B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4B9F8" w:rsidR="00B87ED3" w:rsidRPr="00AF0D95" w:rsidRDefault="006B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D421C" w:rsidR="00B87ED3" w:rsidRPr="00AF0D95" w:rsidRDefault="006B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F217A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94517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7F5D3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CF44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52B52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727DD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F30B1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337D" w:rsidR="00B87ED3" w:rsidRPr="00AF0D95" w:rsidRDefault="006B78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4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7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5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BB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2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BA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0D686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9142F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56B16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26A80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E0812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5EDCB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FB525" w:rsidR="00B87ED3" w:rsidRPr="00AF0D95" w:rsidRDefault="006B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8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9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0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7DE47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E727C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75826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C724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91FDA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EA013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45954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7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C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8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3C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F8FC2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F2280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0A30D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06577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09E9E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C7DC2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FC06B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A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5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1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4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9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2307C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E2EA4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2CA94" w:rsidR="00B87ED3" w:rsidRPr="00AF0D95" w:rsidRDefault="006B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13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05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C9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5B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A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0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5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3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8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DC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AE3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8B9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