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60ED7" w:rsidR="00FD3806" w:rsidRPr="00A72646" w:rsidRDefault="00C63A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4FC0A" w:rsidR="00FD3806" w:rsidRPr="002A5E6C" w:rsidRDefault="00C63A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882E" w:rsidR="00B87ED3" w:rsidRPr="00AF0D95" w:rsidRDefault="00C6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6EB4F" w:rsidR="00B87ED3" w:rsidRPr="00AF0D95" w:rsidRDefault="00C6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E61EC" w:rsidR="00B87ED3" w:rsidRPr="00AF0D95" w:rsidRDefault="00C6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7E21F" w:rsidR="00B87ED3" w:rsidRPr="00AF0D95" w:rsidRDefault="00C6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9026F" w:rsidR="00B87ED3" w:rsidRPr="00AF0D95" w:rsidRDefault="00C6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8F3F2" w:rsidR="00B87ED3" w:rsidRPr="00AF0D95" w:rsidRDefault="00C6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1055F" w:rsidR="00B87ED3" w:rsidRPr="00AF0D95" w:rsidRDefault="00C6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50EB3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96CF6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C708A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EB1A6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FE628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CD897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042A6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9899" w:rsidR="00B87ED3" w:rsidRPr="00AF0D95" w:rsidRDefault="00C63AF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AA85" w:rsidR="00B87ED3" w:rsidRPr="00AF0D95" w:rsidRDefault="00C63AFB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2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0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6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1ADD4" w:rsidR="00B87ED3" w:rsidRPr="00AF0D95" w:rsidRDefault="00C63AF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9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937E0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B1FBB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D7CA8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9998B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96C3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4193B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A978A" w:rsidR="00B87ED3" w:rsidRPr="00AF0D95" w:rsidRDefault="00C6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5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3CA0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BE618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154EE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18D44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40DA4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310F0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70146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6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0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5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5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A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8A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25866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E886F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7068A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0C2BC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C24A7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73E8E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AA0D2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2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D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B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87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B608A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ECEF4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BC61" w:rsidR="00B87ED3" w:rsidRPr="00AF0D95" w:rsidRDefault="00C6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7C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A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EF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ED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34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3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8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FDF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