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4D12" w:rsidR="0061148E" w:rsidRPr="008F69F5" w:rsidRDefault="005E6B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2CC7" w:rsidR="0061148E" w:rsidRPr="008F69F5" w:rsidRDefault="005E6B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3BE89" w:rsidR="00B87ED3" w:rsidRPr="008F69F5" w:rsidRDefault="005E6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74109" w:rsidR="00B87ED3" w:rsidRPr="008F69F5" w:rsidRDefault="005E6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3B54D" w:rsidR="00B87ED3" w:rsidRPr="008F69F5" w:rsidRDefault="005E6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96B4E" w:rsidR="00B87ED3" w:rsidRPr="008F69F5" w:rsidRDefault="005E6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2C89E" w:rsidR="00B87ED3" w:rsidRPr="008F69F5" w:rsidRDefault="005E6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E7094" w:rsidR="00B87ED3" w:rsidRPr="008F69F5" w:rsidRDefault="005E6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C17FE" w:rsidR="00B87ED3" w:rsidRPr="008F69F5" w:rsidRDefault="005E6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BB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81044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10AA9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862DA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486AF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BEFCC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92B23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D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4B2D" w:rsidR="00B87ED3" w:rsidRPr="00944D28" w:rsidRDefault="005E6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C43A" w:rsidR="00B87ED3" w:rsidRPr="00944D28" w:rsidRDefault="005E6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B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B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7C28C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7484A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AD84D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4F0DC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EFD4A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B33A1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E7004" w:rsidR="00B87ED3" w:rsidRPr="008F69F5" w:rsidRDefault="005E6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A0A1" w:rsidR="00B87ED3" w:rsidRPr="00944D28" w:rsidRDefault="005E6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717F" w:rsidR="00B87ED3" w:rsidRPr="00944D28" w:rsidRDefault="005E6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8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8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8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21615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B2A7D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F151C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2E118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50F7E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F67AD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97C8C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B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CF1CE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19C85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35456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E7EA1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12A1B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3DBA8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41286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E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E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7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D8261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410B1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8A99E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1130C" w:rsidR="00B87ED3" w:rsidRPr="008F69F5" w:rsidRDefault="005E6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62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FA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5C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3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BB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2022-10-23T13:21:00.0000000Z</dcterms:modified>
</coreProperties>
</file>