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AB83" w:rsidR="0061148E" w:rsidRPr="000C582F" w:rsidRDefault="001B6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5F11E" w:rsidR="0061148E" w:rsidRPr="000C582F" w:rsidRDefault="001B6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5BA25" w:rsidR="00B87ED3" w:rsidRPr="000C582F" w:rsidRDefault="001B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C2EB0" w:rsidR="00B87ED3" w:rsidRPr="000C582F" w:rsidRDefault="001B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72502" w:rsidR="00B87ED3" w:rsidRPr="000C582F" w:rsidRDefault="001B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0529A" w:rsidR="00B87ED3" w:rsidRPr="000C582F" w:rsidRDefault="001B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C37CA" w:rsidR="00B87ED3" w:rsidRPr="000C582F" w:rsidRDefault="001B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B0563" w:rsidR="00B87ED3" w:rsidRPr="000C582F" w:rsidRDefault="001B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D96FD" w:rsidR="00B87ED3" w:rsidRPr="000C582F" w:rsidRDefault="001B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FD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D2D37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B7D36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FC64C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A38D6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7AF43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9BFE5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0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53A29" w:rsidR="00B87ED3" w:rsidRPr="000C582F" w:rsidRDefault="001B68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6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0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5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7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39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75F89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B522D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4D5A9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BB030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8F127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1CB22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EE62B" w:rsidR="00B87ED3" w:rsidRPr="000C582F" w:rsidRDefault="001B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5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A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0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6FB80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5657F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D5451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E5FE3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9D740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698E1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1C041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3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3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B417A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87B4F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3CE25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24663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90BE7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C2B90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9CA11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8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7313C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944E9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8968D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C59D3" w:rsidR="00B87ED3" w:rsidRPr="000C582F" w:rsidRDefault="001B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FF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5D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BE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5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E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0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F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80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