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3D8F" w:rsidR="0061148E" w:rsidRPr="00944D28" w:rsidRDefault="00C44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1138" w:rsidR="0061148E" w:rsidRPr="004A7085" w:rsidRDefault="00C44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7C2CD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681F2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26321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288E0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BF3B2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273F9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79578" w:rsidR="00B87ED3" w:rsidRPr="00944D28" w:rsidRDefault="00C44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A4FC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85374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3195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364D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C1B7B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7AAD3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0DE1C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FEEF3" w:rsidR="00B87ED3" w:rsidRPr="00944D28" w:rsidRDefault="00C44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7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78F79" w:rsidR="00B87ED3" w:rsidRPr="00944D28" w:rsidRDefault="00C44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A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353ED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68AC4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64DE5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1816D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CE71B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5F795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F4E5B" w:rsidR="00B87ED3" w:rsidRPr="00944D28" w:rsidRDefault="00C44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43627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14ACD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AAEE2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F2748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44195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4B61D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8632B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4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B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3EB24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F487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F2B22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1E02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6F11C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E9AE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A961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1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57FFE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FB3AD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C192C" w:rsidR="00B87ED3" w:rsidRPr="00944D28" w:rsidRDefault="00C44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3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D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E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8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F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2022-10-22T12:35:00.0000000Z</dcterms:modified>
</coreProperties>
</file>