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73C60" w:rsidR="00C34772" w:rsidRPr="0026421F" w:rsidRDefault="007227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1CE90" w:rsidR="00C34772" w:rsidRPr="00D339A1" w:rsidRDefault="007227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DA871" w:rsidR="002A7340" w:rsidRPr="00CD56BA" w:rsidRDefault="0072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657D0" w:rsidR="002A7340" w:rsidRPr="00CD56BA" w:rsidRDefault="0072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78C8B" w:rsidR="002A7340" w:rsidRPr="00CD56BA" w:rsidRDefault="0072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B917C" w:rsidR="002A7340" w:rsidRPr="00CD56BA" w:rsidRDefault="0072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D47CD" w:rsidR="002A7340" w:rsidRPr="00CD56BA" w:rsidRDefault="0072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928B1" w:rsidR="002A7340" w:rsidRPr="00CD56BA" w:rsidRDefault="0072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16F3C" w:rsidR="002A7340" w:rsidRPr="00CD56BA" w:rsidRDefault="0072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F4B84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A413A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217A2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716B8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BE897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5D23D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193C8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DE8F1" w:rsidR="001835FB" w:rsidRPr="000307EE" w:rsidRDefault="007227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8ED79" w:rsidR="001835FB" w:rsidRPr="000307EE" w:rsidRDefault="007227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1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F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6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F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F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4F251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57BC2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A2F5E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537EA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1233A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41EAF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61669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0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9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7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E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1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9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6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2A91D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FBF28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B3762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53326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66B36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81DCD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0F053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E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5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87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8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B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B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0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756C1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F57EC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C366F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2F70E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26A11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071E9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7ABC9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8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C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0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C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B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E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62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383B5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6DC87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594D6" w:rsidR="009A6C64" w:rsidRPr="00730585" w:rsidRDefault="0072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39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6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01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B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0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6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B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9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0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64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A8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7DF" w:rsidRPr="00B537C7" w:rsidRDefault="00722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63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7DF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