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F36E7" w:rsidR="00C34772" w:rsidRPr="0026421F" w:rsidRDefault="00ED62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78705" w:rsidR="00C34772" w:rsidRPr="00D339A1" w:rsidRDefault="00ED62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A1A84" w:rsidR="002A7340" w:rsidRPr="00CD56BA" w:rsidRDefault="00ED6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948CC" w:rsidR="002A7340" w:rsidRPr="00CD56BA" w:rsidRDefault="00ED6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9A430" w:rsidR="002A7340" w:rsidRPr="00CD56BA" w:rsidRDefault="00ED6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CABBE" w:rsidR="002A7340" w:rsidRPr="00CD56BA" w:rsidRDefault="00ED6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E5A20" w:rsidR="002A7340" w:rsidRPr="00CD56BA" w:rsidRDefault="00ED6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3ED02" w:rsidR="002A7340" w:rsidRPr="00CD56BA" w:rsidRDefault="00ED6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90BDB" w:rsidR="002A7340" w:rsidRPr="00CD56BA" w:rsidRDefault="00ED6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A4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F3402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48A2F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F70FE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D5F86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B46CB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9A407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4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EB60E" w:rsidR="001835FB" w:rsidRPr="000307EE" w:rsidRDefault="00ED6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5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E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6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7C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6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BD2AA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12A16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6E64F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3C4B7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E5975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E3580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3EEC5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D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89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E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E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AB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7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B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44E8A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17E36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656EC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AC63E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AB494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D45C4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AD7D3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5C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3C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1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42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E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A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68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38F5D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F5A44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7FACD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68F9B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8A1C3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B1FB6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A9DEE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F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6C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D3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F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2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C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95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0E346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CE7B3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A6F61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AA617" w:rsidR="009A6C64" w:rsidRPr="00730585" w:rsidRDefault="00ED6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B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29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49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BA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1B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F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2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1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7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B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213" w:rsidRPr="00B537C7" w:rsidRDefault="00ED6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2D6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21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