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2CBD3" w:rsidR="0061148E" w:rsidRPr="00C834E2" w:rsidRDefault="00594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F9C5" w:rsidR="0061148E" w:rsidRPr="00C834E2" w:rsidRDefault="00594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0F6C00" w:rsidR="00B87ED3" w:rsidRPr="00944D28" w:rsidRDefault="0059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7A09F" w:rsidR="00B87ED3" w:rsidRPr="00944D28" w:rsidRDefault="0059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FDF13" w:rsidR="00B87ED3" w:rsidRPr="00944D28" w:rsidRDefault="0059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9ECDD" w:rsidR="00B87ED3" w:rsidRPr="00944D28" w:rsidRDefault="0059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19ED6" w:rsidR="00B87ED3" w:rsidRPr="00944D28" w:rsidRDefault="0059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3B414" w:rsidR="00B87ED3" w:rsidRPr="00944D28" w:rsidRDefault="0059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B40DB8" w:rsidR="00B87ED3" w:rsidRPr="00944D28" w:rsidRDefault="0059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C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2B1ED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92F7C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15AFCC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427B0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BF640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3F26D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F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8783D" w:rsidR="00B87ED3" w:rsidRPr="00944D28" w:rsidRDefault="00594D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5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81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92A29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00D38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C69EA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D4CE6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5872F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D1212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5ADFC" w:rsidR="00B87ED3" w:rsidRPr="00944D28" w:rsidRDefault="0059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7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8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FDC3F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71113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DBBCDA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A3969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9C0F2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00271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3F511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1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6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D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593D0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36BA8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D490B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BD4B3F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FE292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A14BA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9BDC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4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8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C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3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A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C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EA4A9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BC542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4D088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FC74D" w:rsidR="00B87ED3" w:rsidRPr="00944D28" w:rsidRDefault="0059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FE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F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A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F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0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9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D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6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4D67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2022-10-16T19:18:00.0000000Z</dcterms:modified>
</coreProperties>
</file>