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CBD4D" w:rsidR="0061148E" w:rsidRPr="0035681E" w:rsidRDefault="00CD3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262F" w:rsidR="0061148E" w:rsidRPr="0035681E" w:rsidRDefault="00CD3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8D282" w:rsidR="00CD0676" w:rsidRPr="00944D28" w:rsidRDefault="00CD3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34634" w:rsidR="00CD0676" w:rsidRPr="00944D28" w:rsidRDefault="00CD3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128C7" w:rsidR="00CD0676" w:rsidRPr="00944D28" w:rsidRDefault="00CD3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DF45D" w:rsidR="00CD0676" w:rsidRPr="00944D28" w:rsidRDefault="00CD3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17655" w:rsidR="00CD0676" w:rsidRPr="00944D28" w:rsidRDefault="00CD3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C6210" w:rsidR="00CD0676" w:rsidRPr="00944D28" w:rsidRDefault="00CD3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BB8D6" w:rsidR="00CD0676" w:rsidRPr="00944D28" w:rsidRDefault="00CD3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3F471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6696A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A2881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E7DD2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249E1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A8D6B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EF3BD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9DA2E" w:rsidR="00B87ED3" w:rsidRPr="00944D28" w:rsidRDefault="00CD3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7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D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47E20" w:rsidR="00B87ED3" w:rsidRPr="00944D28" w:rsidRDefault="00CD3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98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5E75F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87065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21FFD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A3A38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A3AB0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54FAA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035C7" w:rsidR="00B87ED3" w:rsidRPr="00944D28" w:rsidRDefault="00CD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C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A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4C658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77D22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BD911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6367B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E025D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A79ED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C5C75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4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3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0289D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222FD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E9ABC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93EB4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B8387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B41B9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44D49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2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3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7ADE0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6AB67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9CB60" w:rsidR="00B87ED3" w:rsidRPr="00944D28" w:rsidRDefault="00CD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A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53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97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C5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A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B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A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FA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2024-06-09T07:16:00.0000000Z</dcterms:modified>
</coreProperties>
</file>