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03FED" w:rsidR="0061148E" w:rsidRPr="0035681E" w:rsidRDefault="006A0A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E7D2F" w:rsidR="0061148E" w:rsidRPr="0035681E" w:rsidRDefault="006A0A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A908BF" w:rsidR="00CD0676" w:rsidRPr="00944D28" w:rsidRDefault="006A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C3C1F" w:rsidR="00CD0676" w:rsidRPr="00944D28" w:rsidRDefault="006A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03769" w:rsidR="00CD0676" w:rsidRPr="00944D28" w:rsidRDefault="006A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4E115" w:rsidR="00CD0676" w:rsidRPr="00944D28" w:rsidRDefault="006A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4F704" w:rsidR="00CD0676" w:rsidRPr="00944D28" w:rsidRDefault="006A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4D9B4F" w:rsidR="00CD0676" w:rsidRPr="00944D28" w:rsidRDefault="006A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3EBEA" w:rsidR="00CD0676" w:rsidRPr="00944D28" w:rsidRDefault="006A0A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5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E1290F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A1F3BA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56EBE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83A78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E94C46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BAB951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1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D254D" w:rsidR="00B87ED3" w:rsidRPr="00944D28" w:rsidRDefault="006A0A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0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65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7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FD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43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F3C885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C7A61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346FD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386D0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2732B6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BADCD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BAA70" w:rsidR="00B87ED3" w:rsidRPr="00944D28" w:rsidRDefault="006A0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F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7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7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1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6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7823A3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0453BB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F1FE8F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418AA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72E2C3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553117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ECDA08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B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F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2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8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5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056D69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7CF7B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5DFDD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60FD6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C3F642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D05D8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E96225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3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F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9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B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230181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08D99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9D16BA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3E397" w:rsidR="00B87ED3" w:rsidRPr="00944D28" w:rsidRDefault="006A0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4D2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30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1E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D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4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DB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E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F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7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AD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2022-10-23T04:00:00.0000000Z</dcterms:modified>
</coreProperties>
</file>