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40418" w:rsidR="00380DB3" w:rsidRPr="0068293E" w:rsidRDefault="003B51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7A80BB" w:rsidR="00380DB3" w:rsidRPr="0068293E" w:rsidRDefault="003B51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2B1C5D" w:rsidR="00240DC4" w:rsidRPr="00B03D55" w:rsidRDefault="003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3BD48" w:rsidR="00240DC4" w:rsidRPr="00B03D55" w:rsidRDefault="003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53A00F" w:rsidR="00240DC4" w:rsidRPr="00B03D55" w:rsidRDefault="003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F36E6" w:rsidR="00240DC4" w:rsidRPr="00B03D55" w:rsidRDefault="003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70C262" w:rsidR="00240DC4" w:rsidRPr="00B03D55" w:rsidRDefault="003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A86BE" w:rsidR="00240DC4" w:rsidRPr="00B03D55" w:rsidRDefault="003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3608CB" w:rsidR="00240DC4" w:rsidRPr="00B03D55" w:rsidRDefault="003B51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A93B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93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07EE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547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5912B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77C1B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8C020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4B7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6F4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56F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622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DEE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10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9F7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B16E2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EF5EF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A8CDB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9D068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B56EE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221F61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970C3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39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EDB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AA7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CF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52C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A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F7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92B63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A302EA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808D43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C9008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FED826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00BE81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44C73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2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B3B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B83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FE8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6E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9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25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CBCF76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F379E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E91DBF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90F5B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7BA62E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C121E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92EF2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E2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255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26E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1E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A2F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7FD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AD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41E4CF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1CE9E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4E2AA2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6E310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0688CC" w:rsidR="009A6C64" w:rsidRPr="00730585" w:rsidRDefault="003B51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A9E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E2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F39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90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66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71D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BA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B1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CC4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1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5128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