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24AF6" w:rsidR="00FD3806" w:rsidRPr="00A72646" w:rsidRDefault="00844F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1F4A6" w:rsidR="00FD3806" w:rsidRPr="002A5E6C" w:rsidRDefault="00844F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73A6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0F4BD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D33EC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1816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6B77E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BDE16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F3156" w:rsidR="00B87ED3" w:rsidRPr="00AF0D95" w:rsidRDefault="00844F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A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46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2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38A09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4F4B7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8D277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826D0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0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E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C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32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D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1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C0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CDBF4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2E180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085E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E3963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E2954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CC648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BC9DB" w:rsidR="00B87ED3" w:rsidRPr="00AF0D95" w:rsidRDefault="00844F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0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A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5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2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9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3F24C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FD4D2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B3B0F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B8216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395DB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18C8B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CAF11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7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A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A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B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9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0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6B646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772E0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B83FE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1893C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F34C7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3D03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B2787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B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A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A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7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2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52A2A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6FDC3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91FB0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36919" w:rsidR="00B87ED3" w:rsidRPr="00AF0D95" w:rsidRDefault="00844F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1A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78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5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8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5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2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2BB0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4F4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