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2D761" w:rsidR="00FD3806" w:rsidRPr="00A72646" w:rsidRDefault="009B20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33474C" w:rsidR="00FD3806" w:rsidRPr="002A5E6C" w:rsidRDefault="009B20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D43B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CAD97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71EBD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99494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BC9D6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C0B15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430C" w:rsidR="00B87ED3" w:rsidRPr="00AF0D95" w:rsidRDefault="009B20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DA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B3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1D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CD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36D38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1DB2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E32B8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6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F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6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9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1C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0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6B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BE905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9A8F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0DC59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B978B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B381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6346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A2D54" w:rsidR="00B87ED3" w:rsidRPr="00AF0D95" w:rsidRDefault="009B20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55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A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6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9B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68798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7316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C4AE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5DE38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20BA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0A821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21342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1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C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7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9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0937F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675C1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A669B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9754C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5A40E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A60F0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ED82A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4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A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7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AE6C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D886C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BFF0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92AFE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43B8" w:rsidR="00B87ED3" w:rsidRPr="00AF0D95" w:rsidRDefault="009B20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AE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3A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E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3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C3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C5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4F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B205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